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21" w:rsidRDefault="004E6D21" w:rsidP="005115E9">
      <w:pPr>
        <w:pStyle w:val="Heading1"/>
      </w:pPr>
      <w:r>
        <w:t>Pre-</w:t>
      </w:r>
      <w:proofErr w:type="spellStart"/>
      <w:r>
        <w:t>Calc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5115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t>Block</w:t>
      </w:r>
      <w:r>
        <w:rPr>
          <w:u w:val="single"/>
        </w:rPr>
        <w:tab/>
      </w:r>
      <w:r>
        <w:rPr>
          <w:u w:val="single"/>
        </w:rPr>
        <w:tab/>
      </w:r>
    </w:p>
    <w:p w:rsidR="004E6D21" w:rsidRDefault="004E6D21" w:rsidP="004E6D21"/>
    <w:p w:rsidR="004E6D21" w:rsidRPr="004E6D21" w:rsidRDefault="004E6D21" w:rsidP="004E6D21"/>
    <w:p w:rsidR="004A27FE" w:rsidRDefault="004C229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9E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Directions:</w:t>
      </w:r>
      <w:r w:rsidRPr="004C2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following problems represent </w:t>
      </w:r>
      <w:r w:rsidR="0044310E">
        <w:rPr>
          <w:rFonts w:ascii="Times New Roman" w:hAnsi="Times New Roman" w:cs="Times New Roman"/>
          <w:sz w:val="24"/>
          <w:szCs w:val="24"/>
        </w:rPr>
        <w:t xml:space="preserve">some of </w:t>
      </w:r>
      <w:r>
        <w:rPr>
          <w:rFonts w:ascii="Times New Roman" w:hAnsi="Times New Roman" w:cs="Times New Roman"/>
          <w:sz w:val="24"/>
          <w:szCs w:val="24"/>
        </w:rPr>
        <w:t>the most important skills you’ve learned from Algebra 2.  You must be able to complete these types of problems going forward in order to succeed in Pre-Calculus.  If at any time you feel like you need extra help, please make</w:t>
      </w:r>
      <w:r w:rsidR="00B06171">
        <w:rPr>
          <w:rFonts w:ascii="Times New Roman" w:hAnsi="Times New Roman" w:cs="Times New Roman"/>
          <w:sz w:val="24"/>
          <w:szCs w:val="24"/>
        </w:rPr>
        <w:t xml:space="preserve"> sure you ask</w:t>
      </w:r>
      <w:r w:rsidR="004E6D21">
        <w:rPr>
          <w:rFonts w:ascii="Times New Roman" w:hAnsi="Times New Roman" w:cs="Times New Roman"/>
          <w:sz w:val="24"/>
          <w:szCs w:val="24"/>
        </w:rPr>
        <w:t xml:space="preserve">.  </w:t>
      </w:r>
      <w:r w:rsidR="00B06171">
        <w:rPr>
          <w:rFonts w:ascii="Times New Roman" w:hAnsi="Times New Roman" w:cs="Times New Roman"/>
          <w:sz w:val="24"/>
          <w:szCs w:val="24"/>
        </w:rPr>
        <w:t xml:space="preserve">Show </w:t>
      </w:r>
      <w:r w:rsidR="00B06171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="00A93179">
        <w:rPr>
          <w:rFonts w:ascii="Times New Roman" w:hAnsi="Times New Roman" w:cs="Times New Roman"/>
          <w:sz w:val="24"/>
          <w:szCs w:val="24"/>
        </w:rPr>
        <w:t xml:space="preserve"> of your wo</w:t>
      </w:r>
      <w:r w:rsidR="004E6D21">
        <w:rPr>
          <w:rFonts w:ascii="Times New Roman" w:hAnsi="Times New Roman" w:cs="Times New Roman"/>
          <w:sz w:val="24"/>
          <w:szCs w:val="24"/>
        </w:rPr>
        <w:t>rk.</w:t>
      </w:r>
    </w:p>
    <w:p w:rsidR="004C229E" w:rsidRPr="004C229E" w:rsidRDefault="00A93179" w:rsidP="004C229E">
      <w:pPr>
        <w:pStyle w:val="NoSpacing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2702" wp14:editId="36F7511E">
                <wp:simplePos x="0" y="0"/>
                <wp:positionH relativeFrom="column">
                  <wp:posOffset>-82814</wp:posOffset>
                </wp:positionH>
                <wp:positionV relativeFrom="paragraph">
                  <wp:posOffset>84155</wp:posOffset>
                </wp:positionV>
                <wp:extent cx="2061714" cy="310101"/>
                <wp:effectExtent l="0" t="0" r="1524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4" cy="3101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AB728" id="Rectangle 1" o:spid="_x0000_s1026" style="position:absolute;margin-left:-6.5pt;margin-top:6.65pt;width:162.3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9SXwIAABUFAAAOAAAAZHJzL2Uyb0RvYy54bWysVEtPGzEQvlfqf7B8L5tNU2gjNigCUVVC&#10;EAEVZ+O1k1Vtjzt2skl/fcfeRxBFPVS9eGc83zz3G59f7K1hO4WhAVfx8mTCmXIS6satK/798frD&#10;Z85CFK4WBpyq+EEFfrF4/+689XM1hQ2YWiGjIC7MW1/xTYx+XhRBbpQV4QS8cmTUgFZEUnFd1Cha&#10;im5NMZ1MTosWsPYIUoVAt1edkS9yfK2VjHdaBxWZqTjVFvOJ+XxOZ7E4F/M1Cr9pZF+G+IcqrGgc&#10;JR1DXYko2BabP0LZRiIE0PFEgi1A60aq3AN1U05edfOwEV7lXmg4wY9jCv8vrLzdrZA1Nf07zpyw&#10;9IvuaWjCrY1iZRpP68OcUA9+hb0WSEy97jXa9KUu2D6P9DCOVO0jk3Q5nZyWZ+WMM0m2jyX1mIMW&#10;R2+PIX5VYFkSKo6UPU9S7G5CpIwEHSApmYPrxph0nwrrSslSPBiVAMbdK00dpeQ5UOaSujTIdoJY&#10;UP8YKsjI5KIp4uhUvuVk4uDUY5ObyvwaHSdvOR6zjeicEVwcHW3jAP/urDv80HXXa2r7GeoD/UCE&#10;jtnBy+uG5ngjQlwJJCoT6Wk94x0d2kBbceglzjaAv966T3hiGFk5a2k1Kh5+bgUqzsw3R9z7Us5m&#10;aZeyMvt0NiUFX1qeX1rc1l4CzZ34RdVlMeGjGUSNYJ9oi5cpK5mEk5S74jLioFzGbmXpHZBqucww&#10;2h8v4o178DIFT1NNPHncPwn0PZki0fAWhjUS81ec6rDJ08FyG0E3mXDHufbzpt3LPOzfibTcL/WM&#10;Or5mi98AAAD//wMAUEsDBBQABgAIAAAAIQAt0WF53gAAAAkBAAAPAAAAZHJzL2Rvd25yZXYueG1s&#10;TI9BS8NAFITvgv9heYK3dpMsVEmzKaUgoifbqr1us88kmH0bsts0+fc+T3ocZpj5pthMrhMjDqH1&#10;pCFdJiCQKm9bqjW8H58WjyBCNGRN5wk1zBhgU97eFCa3/kp7HA+xFlxCITcamhj7XMpQNehMWPoe&#10;ib0vPzgTWQ61tIO5crnrZJYkK+lMS7zQmB53DVbfh4vT8DG+kHwNIWafavv2fNrNvt3PWt/fTds1&#10;iIhT/AvDLz6jQ8lMZ38hG0SnYZEq/hLZUAoEB1SaPoA4a1hlKciykP8flD8AAAD//wMAUEsBAi0A&#10;FAAGAAgAAAAhALaDOJL+AAAA4QEAABMAAAAAAAAAAAAAAAAAAAAAAFtDb250ZW50X1R5cGVzXS54&#10;bWxQSwECLQAUAAYACAAAACEAOP0h/9YAAACUAQAACwAAAAAAAAAAAAAAAAAvAQAAX3JlbHMvLnJl&#10;bHNQSwECLQAUAAYACAAAACEAhpFfUl8CAAAVBQAADgAAAAAAAAAAAAAAAAAuAgAAZHJzL2Uyb0Rv&#10;Yy54bWxQSwECLQAUAAYACAAAACEALdFhed4AAAAJAQAADwAAAAAAAAAAAAAAAAC5BAAAZHJzL2Rv&#10;d25yZXYueG1sUEsFBgAAAAAEAAQA8wAAAMQFAAAAAA==&#10;" filled="f" strokecolor="black [3200]" strokeweight="2pt"/>
            </w:pict>
          </mc:Fallback>
        </mc:AlternateContent>
      </w:r>
    </w:p>
    <w:p w:rsidR="004C229E" w:rsidRPr="00A93179" w:rsidRDefault="004C229E" w:rsidP="004C229E">
      <w:pPr>
        <w:pStyle w:val="NoSpacing"/>
        <w:rPr>
          <w:rFonts w:ascii="Arial Black" w:hAnsi="Arial Black" w:cs="Times New Roman"/>
          <w:b/>
          <w:sz w:val="28"/>
          <w:szCs w:val="24"/>
        </w:rPr>
      </w:pPr>
      <w:r w:rsidRPr="00A93179">
        <w:rPr>
          <w:rFonts w:ascii="Arial Black" w:hAnsi="Arial Black" w:cs="Times New Roman"/>
          <w:b/>
          <w:sz w:val="28"/>
          <w:szCs w:val="24"/>
        </w:rPr>
        <w:t>A. Linear Equations</w:t>
      </w:r>
    </w:p>
    <w:p w:rsidR="004C229E" w:rsidRPr="004C229E" w:rsidRDefault="004C229E" w:rsidP="004C229E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4C229E" w:rsidRPr="004C229E" w:rsidRDefault="004C229E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229E">
        <w:rPr>
          <w:rFonts w:ascii="Times New Roman" w:hAnsi="Times New Roman" w:cs="Times New Roman"/>
          <w:b/>
          <w:sz w:val="24"/>
          <w:szCs w:val="24"/>
        </w:rPr>
        <w:t>I. Find the slope and the x and y-intercepts of each line.</w:t>
      </w:r>
      <w:r w:rsidR="00246A5E">
        <w:rPr>
          <w:rFonts w:ascii="Times New Roman" w:hAnsi="Times New Roman" w:cs="Times New Roman"/>
          <w:b/>
          <w:sz w:val="24"/>
          <w:szCs w:val="24"/>
        </w:rPr>
        <w:t xml:space="preserve">  Graph</w:t>
      </w:r>
      <w:bookmarkStart w:id="0" w:name="_GoBack"/>
      <w:bookmarkEnd w:id="0"/>
      <w:r w:rsidR="00246A5E">
        <w:rPr>
          <w:rFonts w:ascii="Times New Roman" w:hAnsi="Times New Roman" w:cs="Times New Roman"/>
          <w:b/>
          <w:sz w:val="24"/>
          <w:szCs w:val="24"/>
        </w:rPr>
        <w:t xml:space="preserve"> each function.</w:t>
      </w:r>
    </w:p>
    <w:p w:rsidR="004C229E" w:rsidRPr="000E3D3A" w:rsidRDefault="004C229E" w:rsidP="004C229E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C229E" w:rsidRDefault="004C229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y = 2x + 8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4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5x + 10y = 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12 - </w:t>
      </w:r>
      <w:r w:rsidRPr="004C229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6" o:title=""/>
          </v:shape>
          <o:OLEObject Type="Embed" ProgID="Equation.3" ShapeID="_x0000_i1025" DrawAspect="Content" ObjectID="_1565676385" r:id="rId7"/>
        </w:object>
      </w:r>
      <w:r>
        <w:rPr>
          <w:rFonts w:ascii="Times New Roman" w:hAnsi="Times New Roman" w:cs="Times New Roman"/>
          <w:sz w:val="24"/>
          <w:szCs w:val="24"/>
        </w:rPr>
        <w:t>x = 2y</w:t>
      </w:r>
    </w:p>
    <w:p w:rsidR="001363CE" w:rsidRDefault="001363C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9E" w:rsidRPr="000E3D3A" w:rsidRDefault="004C229E" w:rsidP="004C229E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C229E" w:rsidRDefault="004C229E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Find the slope of each line.</w:t>
      </w:r>
    </w:p>
    <w:p w:rsidR="004C229E" w:rsidRPr="00A93179" w:rsidRDefault="004C229E" w:rsidP="004C229E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4C229E" w:rsidRDefault="004C229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Find the slope of the line that contains the points (5,3) and (-</w:t>
      </w:r>
      <w:proofErr w:type="gramStart"/>
      <w:r>
        <w:rPr>
          <w:rFonts w:ascii="Times New Roman" w:hAnsi="Times New Roman" w:cs="Times New Roman"/>
          <w:sz w:val="24"/>
          <w:szCs w:val="24"/>
        </w:rPr>
        <w:t>7,-</w:t>
      </w:r>
      <w:proofErr w:type="gramEnd"/>
      <w:r>
        <w:rPr>
          <w:rFonts w:ascii="Times New Roman" w:hAnsi="Times New Roman" w:cs="Times New Roman"/>
          <w:sz w:val="24"/>
          <w:szCs w:val="24"/>
        </w:rPr>
        <w:t>1).</w:t>
      </w:r>
    </w:p>
    <w:p w:rsidR="004C229E" w:rsidRPr="00A93179" w:rsidRDefault="004C229E" w:rsidP="004C229E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179" w:rsidRPr="004C2B19" w:rsidRDefault="004C229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Find the slope of a line that is </w:t>
      </w:r>
      <w:r w:rsidR="004C2B19">
        <w:rPr>
          <w:rFonts w:ascii="Times New Roman" w:hAnsi="Times New Roman" w:cs="Times New Roman"/>
          <w:sz w:val="24"/>
          <w:szCs w:val="24"/>
        </w:rPr>
        <w:t>parallel</w:t>
      </w:r>
      <w:r>
        <w:rPr>
          <w:rFonts w:ascii="Times New Roman" w:hAnsi="Times New Roman" w:cs="Times New Roman"/>
          <w:sz w:val="24"/>
          <w:szCs w:val="24"/>
        </w:rPr>
        <w:t xml:space="preserve"> to a line whose equation is y = </w:t>
      </w:r>
      <w:r w:rsidR="00A93179" w:rsidRPr="004C229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1.25pt;height:32.25pt" o:ole="">
            <v:imagedata r:id="rId8" o:title=""/>
          </v:shape>
          <o:OLEObject Type="Embed" ProgID="Equation.3" ShapeID="_x0000_i1026" DrawAspect="Content" ObjectID="_1565676386" r:id="rId9"/>
        </w:object>
      </w:r>
      <w:r w:rsidR="00A93179">
        <w:rPr>
          <w:rFonts w:ascii="Times New Roman" w:hAnsi="Times New Roman" w:cs="Times New Roman"/>
          <w:sz w:val="24"/>
          <w:szCs w:val="24"/>
        </w:rPr>
        <w:t>x +1.</w:t>
      </w: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179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3179">
        <w:rPr>
          <w:rFonts w:ascii="Times New Roman" w:hAnsi="Times New Roman" w:cs="Times New Roman"/>
          <w:sz w:val="24"/>
          <w:szCs w:val="24"/>
        </w:rPr>
        <w:t>. Find the slope of a line that is perpendicular to a line that contains the points (-3,1) and (7,4).</w:t>
      </w:r>
    </w:p>
    <w:p w:rsidR="00A93179" w:rsidRDefault="00A9317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3179" w:rsidRDefault="00A93179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Write the equation of the line (in slope-intercept form) described in each problem.</w:t>
      </w:r>
    </w:p>
    <w:p w:rsidR="00A93179" w:rsidRPr="001363CE" w:rsidRDefault="00A93179" w:rsidP="004C229E">
      <w:pPr>
        <w:pStyle w:val="NoSpacing"/>
        <w:rPr>
          <w:rFonts w:ascii="Times New Roman" w:hAnsi="Times New Roman" w:cs="Times New Roman"/>
          <w:b/>
          <w:sz w:val="2"/>
          <w:szCs w:val="24"/>
        </w:rPr>
      </w:pPr>
    </w:p>
    <w:p w:rsidR="00A93179" w:rsidRPr="00A93179" w:rsidRDefault="00A93179" w:rsidP="00A93179">
      <w:pPr>
        <w:rPr>
          <w:sz w:val="2"/>
        </w:rPr>
      </w:pPr>
    </w:p>
    <w:p w:rsidR="00A93179" w:rsidRDefault="004C2B19" w:rsidP="00A93179">
      <w:r>
        <w:t>7</w:t>
      </w:r>
      <w:r w:rsidR="00A93179">
        <w:t xml:space="preserve">. Write the equation of the line </w:t>
      </w:r>
      <w:r w:rsidR="00A93179" w:rsidRPr="00A93179">
        <w:rPr>
          <w:bCs/>
        </w:rPr>
        <w:t>that</w:t>
      </w:r>
      <w:r w:rsidR="00A93179">
        <w:t xml:space="preserve"> passes through (6,1) and (</w:t>
      </w:r>
      <w:proofErr w:type="gramStart"/>
      <w:r w:rsidR="00A93179">
        <w:t>8,-</w:t>
      </w:r>
      <w:proofErr w:type="gramEnd"/>
      <w:r w:rsidR="00A93179">
        <w:t>4).</w:t>
      </w:r>
    </w:p>
    <w:p w:rsidR="00A93179" w:rsidRPr="00A93179" w:rsidRDefault="00A93179" w:rsidP="00A93179">
      <w:pPr>
        <w:pStyle w:val="ListParagraph"/>
        <w:rPr>
          <w:rFonts w:ascii="Times New Roman" w:hAnsi="Times New Roman"/>
          <w:sz w:val="16"/>
        </w:rPr>
      </w:pPr>
    </w:p>
    <w:p w:rsidR="004E6D21" w:rsidRDefault="004E6D21" w:rsidP="00A93179"/>
    <w:p w:rsidR="004E6D21" w:rsidRDefault="004E6D21" w:rsidP="00A93179"/>
    <w:p w:rsidR="004E6D21" w:rsidRDefault="004E6D21" w:rsidP="00A93179"/>
    <w:p w:rsidR="00A93179" w:rsidRDefault="004C2B19" w:rsidP="00A93179">
      <w:r>
        <w:t>8</w:t>
      </w:r>
      <w:r w:rsidR="00A93179">
        <w:t>. Write the equation of the line that passes through (-2,0) and is perpendicular to the line whose equation is y = -3x + 7.</w:t>
      </w:r>
    </w:p>
    <w:p w:rsidR="00A93179" w:rsidRDefault="00A93179" w:rsidP="00A93179">
      <w:pPr>
        <w:rPr>
          <w:sz w:val="16"/>
        </w:rPr>
      </w:pPr>
    </w:p>
    <w:p w:rsidR="004E6D21" w:rsidRDefault="004E6D21" w:rsidP="00A93179">
      <w:pPr>
        <w:rPr>
          <w:sz w:val="16"/>
        </w:rPr>
      </w:pPr>
    </w:p>
    <w:p w:rsidR="004E6D21" w:rsidRPr="00A93179" w:rsidRDefault="004E6D21" w:rsidP="00A93179">
      <w:pPr>
        <w:rPr>
          <w:sz w:val="16"/>
        </w:rPr>
      </w:pPr>
    </w:p>
    <w:p w:rsidR="00A93179" w:rsidRDefault="00A9317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C6F0" wp14:editId="2DC4ABD9">
                <wp:simplePos x="0" y="0"/>
                <wp:positionH relativeFrom="column">
                  <wp:posOffset>-82814</wp:posOffset>
                </wp:positionH>
                <wp:positionV relativeFrom="paragraph">
                  <wp:posOffset>143594</wp:posOffset>
                </wp:positionV>
                <wp:extent cx="1268083" cy="309880"/>
                <wp:effectExtent l="0" t="0" r="279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812B28" id="Rectangle 2" o:spid="_x0000_s1026" style="position:absolute;margin-left:-6.5pt;margin-top:11.3pt;width:99.85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OyZgIAABUFAAAOAAAAZHJzL2Uyb0RvYy54bWysVE1v2zAMvQ/YfxB0X/3RrEuDOkWQosOA&#10;oi3aDj2rspQYk0WNUuJkv36U7DhFV+ww7CKL4iMpPj/q4nLXGrZV6BuwFS9Ocs6UlVA3dlXx70/X&#10;n6ac+SBsLQxYVfG98vxy/vHDRedmqoQ1mFohoyTWzzpX8XUIbpZlXq5VK/wJOGXJqQFbEcjEVVaj&#10;6Ch7a7Iyz8+yDrB2CFJ5T6dXvZPPU36tlQx3WnsVmKk43S2kFdP6EtdsfiFmKxRu3cjhGuIfbtGK&#10;xlLRMdWVCIJtsPkjVdtIBA86nEhoM9C6kSr1QN0U+ZtuHtfCqdQLkePdSJP/f2nl7fYeWVNXvOTM&#10;ipZ+0QORJuzKKFZGejrnZ4R6dPc4WJ62sdedxjZ+qQu2S5TuR0rVLjBJh0V5Ns2np5xJ8p3m59Np&#10;4jw7Rjv04auClsVNxZGqJybF9sYHqkjQAyQWs3DdGBPP48X6q6Rd2BsVAcY+KE0dUfEyJUpaUkuD&#10;bCtIBfWPIrZFaRMyhmjKOAYV7wWZcAgasDFMJX2Ngfl7gcdqIzpVBBvGwLaxgH8P1j3+0HXfa2z7&#10;Beo9/UCEXtneyeuGeLwRPtwLJCmT6Gk8wx0t2kBXcRh2nK0Bf713HvGkMPJy1tFoVNz/3AhUnJlv&#10;lrR3XkwmcZaSMfn8pSQDX3teXnvspl0C8V7QQ+Bk2kZ8MIetRmifaYoXsSq5hJVUu+Iy4MFYhn5k&#10;6R2QarFIMJofJ8KNfXQyJo+sRp087Z4FukFMgWR4C4cxErM3muqxMdLCYhNAN0lwR14Hvmn2kmCG&#10;dyIO92s7oY6v2fw3AAAA//8DAFBLAwQUAAYACAAAACEAfCCzpt8AAAAJAQAADwAAAGRycy9kb3du&#10;cmV2LnhtbEyPzW7CMBCE75X6DtZW6g2chCqgkA1CSFXVngr94WribRI1XkexCcnb15zKcTSjmW/y&#10;zWhaMVDvGssI8TwCQVxa3XCF8PnxPFuBcF6xVq1lQpjIwaa4v8tVpu2F9zQcfCVCCbtMIdTed5mU&#10;rqzJKDe3HXHwfmxvlA+yr6Tu1SWUm1YmUZRKoxoOC7XqaFdT+Xs4G4Sv4ZXlm3M++V5s31+Ou8k2&#10;+wnx8WHcrkF4Gv1/GK74AR2KwHSyZ9ZOtAizeBG+eIQkSUFcA6t0CeKEsIyfQBa5vH1Q/AEAAP//&#10;AwBQSwECLQAUAAYACAAAACEAtoM4kv4AAADhAQAAEwAAAAAAAAAAAAAAAAAAAAAAW0NvbnRlbnRf&#10;VHlwZXNdLnhtbFBLAQItABQABgAIAAAAIQA4/SH/1gAAAJQBAAALAAAAAAAAAAAAAAAAAC8BAABf&#10;cmVscy8ucmVsc1BLAQItABQABgAIAAAAIQAoV3OyZgIAABUFAAAOAAAAAAAAAAAAAAAAAC4CAABk&#10;cnMvZTJvRG9jLnhtbFBLAQItABQABgAIAAAAIQB8ILOm3wAAAAkBAAAPAAAAAAAAAAAAAAAAAMAE&#10;AABkcnMvZG93bnJldi54bWxQSwUGAAAAAAQABADzAAAAzAUAAAAA&#10;" filled="f" strokecolor="black [3200]" strokeweight="2pt"/>
            </w:pict>
          </mc:Fallback>
        </mc:AlternateContent>
      </w:r>
    </w:p>
    <w:p w:rsidR="00A93179" w:rsidRDefault="00A93179" w:rsidP="00A93179">
      <w:pPr>
        <w:pStyle w:val="NoSpacing"/>
        <w:rPr>
          <w:rFonts w:ascii="Arial Black" w:hAnsi="Arial Black" w:cs="Times New Roman"/>
          <w:b/>
          <w:sz w:val="28"/>
          <w:szCs w:val="24"/>
        </w:rPr>
      </w:pPr>
      <w:r>
        <w:rPr>
          <w:rFonts w:ascii="Arial Black" w:hAnsi="Arial Black" w:cs="Times New Roman"/>
          <w:b/>
          <w:sz w:val="28"/>
          <w:szCs w:val="24"/>
        </w:rPr>
        <w:t>B</w:t>
      </w:r>
      <w:r w:rsidRPr="00A93179">
        <w:rPr>
          <w:rFonts w:ascii="Arial Black" w:hAnsi="Arial Black" w:cs="Times New Roman"/>
          <w:b/>
          <w:sz w:val="28"/>
          <w:szCs w:val="24"/>
        </w:rPr>
        <w:t xml:space="preserve">. </w:t>
      </w:r>
      <w:r>
        <w:rPr>
          <w:rFonts w:ascii="Arial Black" w:hAnsi="Arial Black" w:cs="Times New Roman"/>
          <w:b/>
          <w:sz w:val="28"/>
          <w:szCs w:val="24"/>
        </w:rPr>
        <w:t>Radicals</w:t>
      </w:r>
    </w:p>
    <w:p w:rsidR="00A93179" w:rsidRDefault="00A93179" w:rsidP="00A931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3179" w:rsidRDefault="00A93179" w:rsidP="00A931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3179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Simplify each expression.</w:t>
      </w:r>
    </w:p>
    <w:p w:rsidR="000E3D3A" w:rsidRPr="000E3D3A" w:rsidRDefault="000E3D3A" w:rsidP="00A93179">
      <w:pPr>
        <w:pStyle w:val="NoSpacing"/>
        <w:rPr>
          <w:rFonts w:ascii="Times New Roman" w:hAnsi="Times New Roman" w:cs="Times New Roman"/>
          <w:b/>
          <w:sz w:val="8"/>
          <w:szCs w:val="24"/>
        </w:rPr>
      </w:pPr>
    </w:p>
    <w:p w:rsidR="000E3D3A" w:rsidRDefault="004C2B19" w:rsidP="000E3D3A">
      <w:r>
        <w:t>9</w:t>
      </w:r>
      <w:r w:rsidR="000E3D3A">
        <w:t xml:space="preserve">.  </w:t>
      </w:r>
      <w:r w:rsidR="000E3D3A">
        <w:rPr>
          <w:position w:val="-8"/>
        </w:rPr>
        <w:object w:dxaOrig="480" w:dyaOrig="360">
          <v:shape id="_x0000_i1027" type="#_x0000_t75" style="width:24.75pt;height:18.75pt" o:ole="">
            <v:imagedata r:id="rId10" o:title=""/>
          </v:shape>
          <o:OLEObject Type="Embed" ProgID="Equation.3" ShapeID="_x0000_i1027" DrawAspect="Content" ObjectID="_1565676387" r:id="rId11"/>
        </w:object>
      </w:r>
      <w:r>
        <w:tab/>
      </w:r>
      <w:r>
        <w:tab/>
      </w:r>
      <w:r>
        <w:tab/>
      </w:r>
      <w:r>
        <w:tab/>
        <w:t>10</w:t>
      </w:r>
      <w:r w:rsidR="000E3D3A">
        <w:t xml:space="preserve">.  </w:t>
      </w:r>
      <w:r w:rsidR="000E3D3A">
        <w:rPr>
          <w:position w:val="-8"/>
        </w:rPr>
        <w:object w:dxaOrig="600" w:dyaOrig="360">
          <v:shape id="_x0000_i1028" type="#_x0000_t75" style="width:30pt;height:18.75pt" o:ole="">
            <v:imagedata r:id="rId12" o:title=""/>
          </v:shape>
          <o:OLEObject Type="Embed" ProgID="Equation.3" ShapeID="_x0000_i1028" DrawAspect="Content" ObjectID="_1565676388" r:id="rId13"/>
        </w:object>
      </w:r>
      <w:r>
        <w:tab/>
      </w:r>
      <w:r>
        <w:tab/>
      </w:r>
      <w:r>
        <w:tab/>
      </w:r>
      <w:r>
        <w:tab/>
        <w:t>11</w:t>
      </w:r>
      <w:r w:rsidR="000E3D3A">
        <w:t xml:space="preserve">.  </w:t>
      </w:r>
      <w:r w:rsidR="000E3D3A">
        <w:rPr>
          <w:position w:val="-26"/>
        </w:rPr>
        <w:object w:dxaOrig="520" w:dyaOrig="700">
          <v:shape id="_x0000_i1029" type="#_x0000_t75" style="width:26.25pt;height:33.75pt" o:ole="">
            <v:imagedata r:id="rId14" o:title=""/>
          </v:shape>
          <o:OLEObject Type="Embed" ProgID="Equation.3" ShapeID="_x0000_i1029" DrawAspect="Content" ObjectID="_1565676389" r:id="rId15"/>
        </w:object>
      </w:r>
      <w:r w:rsidR="000E3D3A">
        <w:tab/>
      </w:r>
      <w:r w:rsidR="000E3D3A">
        <w:tab/>
      </w:r>
      <w:r w:rsidR="000E3D3A">
        <w:tab/>
      </w:r>
    </w:p>
    <w:p w:rsidR="004E6D21" w:rsidRDefault="004E6D21" w:rsidP="000E3D3A">
      <w:pPr>
        <w:pStyle w:val="NoSpacing"/>
        <w:rPr>
          <w:rFonts w:ascii="Times New Roman" w:hAnsi="Times New Roman"/>
        </w:rPr>
      </w:pPr>
    </w:p>
    <w:p w:rsidR="004E6D21" w:rsidRDefault="004E6D21" w:rsidP="000E3D3A">
      <w:pPr>
        <w:pStyle w:val="NoSpacing"/>
        <w:rPr>
          <w:rFonts w:ascii="Times New Roman" w:hAnsi="Times New Roman"/>
        </w:rPr>
      </w:pPr>
    </w:p>
    <w:p w:rsidR="004E6D21" w:rsidRDefault="004E6D21" w:rsidP="000E3D3A">
      <w:pPr>
        <w:pStyle w:val="NoSpacing"/>
        <w:rPr>
          <w:rFonts w:ascii="Times New Roman" w:hAnsi="Times New Roman"/>
        </w:rPr>
      </w:pPr>
    </w:p>
    <w:p w:rsidR="004E6D21" w:rsidRPr="00B06171" w:rsidRDefault="004C2B19" w:rsidP="000E3D3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E3D3A">
        <w:rPr>
          <w:rFonts w:ascii="Times New Roman" w:hAnsi="Times New Roman"/>
        </w:rPr>
        <w:t xml:space="preserve">.  </w:t>
      </w:r>
      <w:r w:rsidR="000E3D3A">
        <w:rPr>
          <w:rFonts w:ascii="Times New Roman" w:hAnsi="Times New Roman"/>
          <w:position w:val="-28"/>
        </w:rPr>
        <w:object w:dxaOrig="520" w:dyaOrig="660">
          <v:shape id="_x0000_i1030" type="#_x0000_t75" style="width:26.25pt;height:33.75pt" o:ole="">
            <v:imagedata r:id="rId16" o:title=""/>
          </v:shape>
          <o:OLEObject Type="Embed" ProgID="Equation.3" ShapeID="_x0000_i1030" DrawAspect="Content" ObjectID="_1565676390" r:id="rId1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13</w:t>
      </w:r>
      <w:r w:rsidR="000E3D3A">
        <w:rPr>
          <w:rFonts w:ascii="Times New Roman" w:hAnsi="Times New Roman"/>
        </w:rPr>
        <w:t xml:space="preserve">.  </w:t>
      </w:r>
      <w:r w:rsidR="000E3D3A">
        <w:rPr>
          <w:rFonts w:ascii="Times New Roman" w:hAnsi="Times New Roman"/>
          <w:position w:val="-10"/>
        </w:rPr>
        <w:object w:dxaOrig="1120" w:dyaOrig="380">
          <v:shape id="_x0000_i1031" type="#_x0000_t75" style="width:54.75pt;height:18.75pt" o:ole="">
            <v:imagedata r:id="rId18" o:title=""/>
          </v:shape>
          <o:OLEObject Type="Embed" ProgID="Equation.3" ShapeID="_x0000_i1031" DrawAspect="Content" ObjectID="_1565676391" r:id="rId1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</w:t>
      </w:r>
      <w:r w:rsidR="000E3D3A">
        <w:rPr>
          <w:rFonts w:ascii="Times New Roman" w:hAnsi="Times New Roman"/>
        </w:rPr>
        <w:t xml:space="preserve">.  </w:t>
      </w:r>
      <w:r w:rsidR="000E3D3A">
        <w:rPr>
          <w:rFonts w:ascii="Times New Roman" w:hAnsi="Times New Roman"/>
          <w:position w:val="-10"/>
        </w:rPr>
        <w:object w:dxaOrig="780" w:dyaOrig="440">
          <v:shape id="_x0000_i1032" type="#_x0000_t75" style="width:38.25pt;height:22.5pt" o:ole="">
            <v:imagedata r:id="rId20" o:title=""/>
          </v:shape>
          <o:OLEObject Type="Embed" ProgID="Equation.3" ShapeID="_x0000_i1032" DrawAspect="Content" ObjectID="_1565676392" r:id="rId21"/>
        </w:object>
      </w:r>
    </w:p>
    <w:p w:rsidR="000E3D3A" w:rsidRDefault="000E3D3A" w:rsidP="000E3D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Use your calculators to evaluate the following radicals.  Round to the nearest hundredth.</w:t>
      </w:r>
    </w:p>
    <w:p w:rsidR="000E3D3A" w:rsidRPr="000E3D3A" w:rsidRDefault="000E3D3A" w:rsidP="000E3D3A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0E3D3A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E3D3A">
        <w:rPr>
          <w:rFonts w:ascii="Times New Roman" w:hAnsi="Times New Roman" w:cs="Times New Roman"/>
          <w:sz w:val="24"/>
          <w:szCs w:val="24"/>
        </w:rPr>
        <w:t xml:space="preserve">. </w:t>
      </w:r>
      <w:r w:rsidR="000E3D3A" w:rsidRPr="000E3D3A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033" type="#_x0000_t75" style="width:26.25pt;height:17.25pt" o:ole="">
            <v:imagedata r:id="rId22" o:title=""/>
          </v:shape>
          <o:OLEObject Type="Embed" ProgID="Equation.3" ShapeID="_x0000_i1033" DrawAspect="Content" ObjectID="_1565676393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0E3D3A">
        <w:rPr>
          <w:rFonts w:ascii="Times New Roman" w:hAnsi="Times New Roman" w:cs="Times New Roman"/>
          <w:sz w:val="24"/>
          <w:szCs w:val="24"/>
        </w:rPr>
        <w:t xml:space="preserve">. </w:t>
      </w:r>
      <w:r w:rsidR="000E3D3A" w:rsidRPr="000E3D3A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034" type="#_x0000_t75" style="width:36pt;height:18.75pt" o:ole="">
            <v:imagedata r:id="rId24" o:title=""/>
          </v:shape>
          <o:OLEObject Type="Embed" ProgID="Equation.3" ShapeID="_x0000_i1034" DrawAspect="Content" ObjectID="_1565676394" r:id="rId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0E3D3A">
        <w:rPr>
          <w:rFonts w:ascii="Times New Roman" w:hAnsi="Times New Roman" w:cs="Times New Roman"/>
          <w:sz w:val="24"/>
          <w:szCs w:val="24"/>
        </w:rPr>
        <w:t xml:space="preserve">. </w:t>
      </w:r>
      <w:r w:rsidR="000E3D3A" w:rsidRPr="000E3D3A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5" type="#_x0000_t75" style="width:24.75pt;height:18.75pt" o:ole="">
            <v:imagedata r:id="rId26" o:title=""/>
          </v:shape>
          <o:OLEObject Type="Embed" ProgID="Equation.3" ShapeID="_x0000_i1035" DrawAspect="Content" ObjectID="_1565676395" r:id="rId27"/>
        </w:object>
      </w:r>
    </w:p>
    <w:p w:rsidR="000E3D3A" w:rsidRDefault="000E3D3A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D3A" w:rsidRDefault="00833EBA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0A32F" wp14:editId="4CF109EE">
                <wp:simplePos x="0" y="0"/>
                <wp:positionH relativeFrom="column">
                  <wp:posOffset>-74187</wp:posOffset>
                </wp:positionH>
                <wp:positionV relativeFrom="paragraph">
                  <wp:posOffset>139748</wp:posOffset>
                </wp:positionV>
                <wp:extent cx="2406770" cy="309880"/>
                <wp:effectExtent l="0" t="0" r="1270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93B2A" id="Rectangle 3" o:spid="_x0000_s1026" style="position:absolute;margin-left:-5.85pt;margin-top:11pt;width:189.5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nZQIAABUFAAAOAAAAZHJzL2Uyb0RvYy54bWysVE1v2zAMvQ/YfxB0X+2kWT+COkXQosOA&#10;og36gZ5VWUqMSaJGKXGyXz9KdpyiK3YYdpFF8ZEUnx91cbm1hm0UhgZcxUdHJWfKSagbt6z489PN&#10;lzPOQhSuFgacqvhOBX45+/zpovVTNYYVmFohoyQuTFtf8VWMfloUQa6UFeEIvHLk1IBWRDJxWdQo&#10;WspuTTEuy5OiBaw9glQh0Ol15+SznF9rJeO91kFFZipOd4t5xby+prWYXYjpEoVfNbK/hviHW1jR&#10;OCo6pLoWUbA1Nn+kso1ECKDjkQRbgNaNVLkH6mZUvuvmcSW8yr0QOcEPNIX/l1bebRbImrrix5w5&#10;YekXPRBpwi2NYseJntaHKaEe/QJ7K9A29brVaNOXumDbTOluoFRtI5N0OJ6UJ6enxLwk33F5fnaW&#10;OS8O0R5D/KbAsrSpOFL1zKTY3IZIFQm6h6RiDm4aY9J5ulh3lbyLO6MSwLgHpamjVDwnylpSVwbZ&#10;RpAK6h+j1BalzcgUoinjEDT6KMjEfVCPTWEq62sILD8KPFQb0LkiuDgE2sYB/j1Yd/h9112vqe1X&#10;qHf0AxE6ZQcvbxri8VaEuBBIUibqaTzjPS3aQFtx6HecrQB/fXSe8KQw8nLW0mhUPPxcC1Scme+O&#10;tHc+mkzSLGVj8vV0TAa+9by+9bi1vQLifUQPgZd5m/DR7Lcawb7QFM9TVXIJJ6l2xWXEvXEVu5Gl&#10;d0Cq+TzDaH68iLfu0cuUPLGadPK0fRHoezFFkuEd7MdITN9pqsOmSAfzdQTdZMEdeO35ptnLgunf&#10;iTTcb+2MOrxms98AAAD//wMAUEsDBBQABgAIAAAAIQAlRtCH3wAAAAkBAAAPAAAAZHJzL2Rvd25y&#10;ZXYueG1sTI/LasMwEEX3hf6DmEJ3ifyAODgehxAopV01SR9bxZrYptbIWIpj/33VVbsc5nDvucV2&#10;Mp0YaXCtZYR4GYEgrqxuuUZ4Pz0t1iCcV6xVZ5kQZnKwLe/vCpVre+MDjUdfixDCLlcIjfd9LqWr&#10;GjLKLW1PHH4XOxjlwznUUg/qFsJNJ5MoWkmjWg4Njepp31D1fbwahI/xheWrcz75THdvz1/72baH&#10;GfHxYdptQHia/B8Mv/pBHcrgdLZX1k50CIs4zgKKkCRhUwDSVZaCOCNk0RpkWcj/C8ofAAAA//8D&#10;AFBLAQItABQABgAIAAAAIQC2gziS/gAAAOEBAAATAAAAAAAAAAAAAAAAAAAAAABbQ29udGVudF9U&#10;eXBlc10ueG1sUEsBAi0AFAAGAAgAAAAhADj9If/WAAAAlAEAAAsAAAAAAAAAAAAAAAAALwEAAF9y&#10;ZWxzLy5yZWxzUEsBAi0AFAAGAAgAAAAhAO6oaydlAgAAFQUAAA4AAAAAAAAAAAAAAAAALgIAAGRy&#10;cy9lMm9Eb2MueG1sUEsBAi0AFAAGAAgAAAAhACVG0IffAAAACQEAAA8AAAAAAAAAAAAAAAAAvwQA&#10;AGRycy9kb3ducmV2LnhtbFBLBQYAAAAABAAEAPMAAADLBQAAAAA=&#10;" filled="f" strokecolor="black [3200]" strokeweight="2pt"/>
            </w:pict>
          </mc:Fallback>
        </mc:AlternateContent>
      </w:r>
    </w:p>
    <w:p w:rsidR="000E3D3A" w:rsidRDefault="000E3D3A" w:rsidP="000E3D3A">
      <w:pPr>
        <w:pStyle w:val="NoSpacing"/>
        <w:rPr>
          <w:rFonts w:ascii="Arial Black" w:hAnsi="Arial Black" w:cs="Times New Roman"/>
          <w:b/>
          <w:sz w:val="28"/>
          <w:szCs w:val="24"/>
        </w:rPr>
      </w:pPr>
      <w:r>
        <w:rPr>
          <w:rFonts w:ascii="Arial Black" w:hAnsi="Arial Black" w:cs="Times New Roman"/>
          <w:b/>
          <w:sz w:val="28"/>
          <w:szCs w:val="24"/>
        </w:rPr>
        <w:t>C</w:t>
      </w:r>
      <w:r w:rsidRPr="00A93179">
        <w:rPr>
          <w:rFonts w:ascii="Arial Black" w:hAnsi="Arial Black" w:cs="Times New Roman"/>
          <w:b/>
          <w:sz w:val="28"/>
          <w:szCs w:val="24"/>
        </w:rPr>
        <w:t xml:space="preserve">. </w:t>
      </w:r>
      <w:r>
        <w:rPr>
          <w:rFonts w:ascii="Arial Black" w:hAnsi="Arial Black" w:cs="Times New Roman"/>
          <w:b/>
          <w:sz w:val="28"/>
          <w:szCs w:val="24"/>
        </w:rPr>
        <w:t>Quadratic Equations</w:t>
      </w:r>
    </w:p>
    <w:p w:rsidR="000E3D3A" w:rsidRDefault="000E3D3A" w:rsidP="000E3D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3D3A" w:rsidRDefault="000E3D3A" w:rsidP="000E3D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D3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Factor each polynomial completely.</w:t>
      </w:r>
    </w:p>
    <w:p w:rsidR="000E3D3A" w:rsidRPr="000E3D3A" w:rsidRDefault="004C2B19" w:rsidP="000E3D3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18</w:t>
      </w:r>
      <w:r w:rsidR="000E3D3A" w:rsidRPr="000E3D3A">
        <w:rPr>
          <w:color w:val="000000"/>
        </w:rPr>
        <w:t xml:space="preserve">.  </w:t>
      </w:r>
      <w:r w:rsidR="00D17175" w:rsidRPr="00D17175">
        <w:rPr>
          <w:color w:val="000000"/>
          <w:position w:val="-6"/>
        </w:rPr>
        <w:object w:dxaOrig="980" w:dyaOrig="320">
          <v:shape id="_x0000_i1036" type="#_x0000_t75" style="width:49.5pt;height:17.25pt" o:ole="">
            <v:imagedata r:id="rId28" o:title=""/>
          </v:shape>
          <o:OLEObject Type="Embed" ProgID="Equation.3" ShapeID="_x0000_i1036" DrawAspect="Content" ObjectID="_1565676396" r:id="rId29"/>
        </w:object>
      </w:r>
      <w:r w:rsidR="000E3D3A" w:rsidRPr="000E3D3A">
        <w:rPr>
          <w:color w:val="000000"/>
        </w:rPr>
        <w:tab/>
      </w:r>
      <w:r w:rsidR="000E3D3A" w:rsidRPr="000E3D3A">
        <w:rPr>
          <w:color w:val="000000"/>
        </w:rPr>
        <w:tab/>
      </w:r>
      <w:r w:rsidR="000E3D3A" w:rsidRPr="000E3D3A">
        <w:rPr>
          <w:color w:val="000000"/>
        </w:rPr>
        <w:tab/>
      </w:r>
      <w:r w:rsidR="000E3D3A" w:rsidRPr="000E3D3A">
        <w:rPr>
          <w:color w:val="000000"/>
        </w:rPr>
        <w:tab/>
      </w:r>
      <w:r w:rsidR="000E3D3A" w:rsidRPr="000E3D3A">
        <w:rPr>
          <w:color w:val="000000"/>
        </w:rPr>
        <w:tab/>
      </w:r>
      <w:r w:rsidR="00D17175">
        <w:rPr>
          <w:color w:val="000000"/>
        </w:rPr>
        <w:tab/>
      </w:r>
      <w:r>
        <w:rPr>
          <w:color w:val="000000"/>
        </w:rPr>
        <w:t>19</w:t>
      </w:r>
      <w:r w:rsidR="000E3D3A" w:rsidRPr="000E3D3A">
        <w:rPr>
          <w:color w:val="000000"/>
        </w:rPr>
        <w:t xml:space="preserve">.  </w:t>
      </w:r>
      <w:r w:rsidR="00D17175" w:rsidRPr="00D17175">
        <w:rPr>
          <w:color w:val="000000"/>
          <w:position w:val="-6"/>
        </w:rPr>
        <w:object w:dxaOrig="980" w:dyaOrig="320">
          <v:shape id="_x0000_i1037" type="#_x0000_t75" style="width:49.5pt;height:17.25pt" o:ole="">
            <v:imagedata r:id="rId30" o:title=""/>
          </v:shape>
          <o:OLEObject Type="Embed" ProgID="Equation.3" ShapeID="_x0000_i1037" DrawAspect="Content" ObjectID="_1565676397" r:id="rId31"/>
        </w:object>
      </w:r>
    </w:p>
    <w:p w:rsidR="000E3D3A" w:rsidRPr="000E3D3A" w:rsidRDefault="000E3D3A" w:rsidP="000E3D3A">
      <w:pPr>
        <w:autoSpaceDE w:val="0"/>
        <w:autoSpaceDN w:val="0"/>
        <w:adjustRightInd w:val="0"/>
        <w:rPr>
          <w:color w:val="000000"/>
          <w:sz w:val="16"/>
        </w:rPr>
      </w:pP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0E3D3A" w:rsidRPr="000E3D3A" w:rsidRDefault="004C2B19" w:rsidP="000E3D3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 </w:t>
      </w:r>
      <w:r w:rsidR="00D17175" w:rsidRPr="00D17175">
        <w:rPr>
          <w:color w:val="000000"/>
          <w:position w:val="-6"/>
        </w:rPr>
        <w:object w:dxaOrig="1340" w:dyaOrig="320">
          <v:shape id="_x0000_i1038" type="#_x0000_t75" style="width:68.25pt;height:17.25pt" o:ole="">
            <v:imagedata r:id="rId32" o:title=""/>
          </v:shape>
          <o:OLEObject Type="Embed" ProgID="Equation.3" ShapeID="_x0000_i1038" DrawAspect="Content" ObjectID="_1565676398" r:id="rId33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 </w:t>
      </w:r>
      <w:r w:rsidR="00D17175" w:rsidRPr="00D17175">
        <w:rPr>
          <w:color w:val="000000"/>
          <w:position w:val="-6"/>
        </w:rPr>
        <w:object w:dxaOrig="1240" w:dyaOrig="320">
          <v:shape id="_x0000_i1039" type="#_x0000_t75" style="width:60.75pt;height:17.25pt" o:ole="">
            <v:imagedata r:id="rId34" o:title=""/>
          </v:shape>
          <o:OLEObject Type="Embed" ProgID="Equation.3" ShapeID="_x0000_i1039" DrawAspect="Content" ObjectID="_1565676399" r:id="rId35"/>
        </w:object>
      </w:r>
    </w:p>
    <w:p w:rsidR="000E3D3A" w:rsidRPr="000E3D3A" w:rsidRDefault="000E3D3A" w:rsidP="000E3D3A">
      <w:pPr>
        <w:autoSpaceDE w:val="0"/>
        <w:autoSpaceDN w:val="0"/>
        <w:adjustRightInd w:val="0"/>
        <w:rPr>
          <w:color w:val="000000"/>
          <w:sz w:val="16"/>
        </w:rPr>
      </w:pPr>
      <w:r w:rsidRPr="000E3D3A">
        <w:rPr>
          <w:color w:val="000000"/>
        </w:rPr>
        <w:tab/>
      </w: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0E3D3A" w:rsidRPr="000E3D3A" w:rsidRDefault="004C2B19" w:rsidP="000E3D3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22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 </w:t>
      </w:r>
      <w:r w:rsidR="00D17175" w:rsidRPr="00D17175">
        <w:rPr>
          <w:color w:val="000000"/>
          <w:position w:val="-6"/>
        </w:rPr>
        <w:object w:dxaOrig="1219" w:dyaOrig="320">
          <v:shape id="_x0000_i1040" type="#_x0000_t75" style="width:60.75pt;height:17.25pt" o:ole="">
            <v:imagedata r:id="rId36" o:title=""/>
          </v:shape>
          <o:OLEObject Type="Embed" ProgID="Equation.3" ShapeID="_x0000_i1040" DrawAspect="Content" ObjectID="_1565676400" r:id="rId37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 </w:t>
      </w:r>
      <w:r w:rsidR="00D17175" w:rsidRPr="00D17175">
        <w:rPr>
          <w:color w:val="000000"/>
          <w:position w:val="-6"/>
        </w:rPr>
        <w:object w:dxaOrig="1340" w:dyaOrig="320">
          <v:shape id="_x0000_i1041" type="#_x0000_t75" style="width:68.25pt;height:17.25pt" o:ole="">
            <v:imagedata r:id="rId38" o:title=""/>
          </v:shape>
          <o:OLEObject Type="Embed" ProgID="Equation.3" ShapeID="_x0000_i1041" DrawAspect="Content" ObjectID="_1565676401" r:id="rId39"/>
        </w:object>
      </w:r>
    </w:p>
    <w:p w:rsidR="000E3D3A" w:rsidRPr="000E3D3A" w:rsidRDefault="000E3D3A" w:rsidP="000E3D3A">
      <w:pPr>
        <w:autoSpaceDE w:val="0"/>
        <w:autoSpaceDN w:val="0"/>
        <w:adjustRightInd w:val="0"/>
        <w:rPr>
          <w:color w:val="000000"/>
          <w:sz w:val="16"/>
        </w:rPr>
      </w:pPr>
      <w:r w:rsidRPr="000E3D3A">
        <w:rPr>
          <w:color w:val="000000"/>
        </w:rPr>
        <w:tab/>
      </w: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4E6D21" w:rsidRDefault="004E6D21" w:rsidP="000E3D3A">
      <w:pPr>
        <w:autoSpaceDE w:val="0"/>
        <w:autoSpaceDN w:val="0"/>
        <w:adjustRightInd w:val="0"/>
        <w:rPr>
          <w:color w:val="000000"/>
        </w:rPr>
      </w:pPr>
    </w:p>
    <w:p w:rsidR="000E3D3A" w:rsidRPr="00D17175" w:rsidRDefault="004C2B19" w:rsidP="000E3D3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24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 </w:t>
      </w:r>
      <w:r w:rsidR="001363CE" w:rsidRPr="00D17175">
        <w:rPr>
          <w:color w:val="000000"/>
          <w:position w:val="-6"/>
        </w:rPr>
        <w:object w:dxaOrig="1340" w:dyaOrig="320">
          <v:shape id="_x0000_i1042" type="#_x0000_t75" style="width:68.25pt;height:17.25pt" o:ole="">
            <v:imagedata r:id="rId40" o:title=""/>
          </v:shape>
          <o:OLEObject Type="Embed" ProgID="Equation.3" ShapeID="_x0000_i1042" DrawAspect="Content" ObjectID="_1565676402" r:id="rId41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</w:t>
      </w:r>
      <w:r w:rsidR="000E3D3A" w:rsidRPr="000E3D3A">
        <w:rPr>
          <w:color w:val="000000"/>
        </w:rPr>
        <w:t>.</w:t>
      </w:r>
      <w:r w:rsidR="000E3D3A">
        <w:rPr>
          <w:color w:val="000000"/>
        </w:rPr>
        <w:t xml:space="preserve"> </w:t>
      </w:r>
      <w:r w:rsidR="001363CE">
        <w:rPr>
          <w:color w:val="000000"/>
        </w:rPr>
        <w:t xml:space="preserve"> </w:t>
      </w:r>
      <w:r w:rsidR="001363CE" w:rsidRPr="00D17175">
        <w:rPr>
          <w:color w:val="000000"/>
          <w:position w:val="-6"/>
        </w:rPr>
        <w:object w:dxaOrig="1180" w:dyaOrig="320">
          <v:shape id="_x0000_i1043" type="#_x0000_t75" style="width:58.5pt;height:17.25pt" o:ole="">
            <v:imagedata r:id="rId42" o:title=""/>
          </v:shape>
          <o:OLEObject Type="Embed" ProgID="Equation.3" ShapeID="_x0000_i1043" DrawAspect="Content" ObjectID="_1565676403" r:id="rId43"/>
        </w:object>
      </w:r>
    </w:p>
    <w:p w:rsidR="000E3D3A" w:rsidRPr="000E3D3A" w:rsidRDefault="000E3D3A" w:rsidP="000E3D3A">
      <w:pPr>
        <w:autoSpaceDE w:val="0"/>
        <w:autoSpaceDN w:val="0"/>
        <w:adjustRightInd w:val="0"/>
        <w:rPr>
          <w:color w:val="000000"/>
          <w:sz w:val="16"/>
        </w:rPr>
      </w:pPr>
    </w:p>
    <w:p w:rsidR="004E6D21" w:rsidRDefault="004E6D21" w:rsidP="000E3D3A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4E6D21" w:rsidRDefault="004E6D21" w:rsidP="000E3D3A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4E6D21" w:rsidRDefault="004E6D21" w:rsidP="000E3D3A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0E3D3A" w:rsidRPr="000E3D3A" w:rsidRDefault="004C2B19" w:rsidP="000E3D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0E3D3A" w:rsidRPr="000E3D3A">
        <w:rPr>
          <w:rFonts w:ascii="Times New Roman" w:hAnsi="Times New Roman"/>
          <w:color w:val="000000"/>
          <w:sz w:val="24"/>
          <w:szCs w:val="24"/>
        </w:rPr>
        <w:t>.</w:t>
      </w:r>
      <w:r w:rsidR="001363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5C36" w:rsidRPr="00D17175">
        <w:rPr>
          <w:color w:val="000000"/>
          <w:position w:val="-6"/>
        </w:rPr>
        <w:object w:dxaOrig="1359" w:dyaOrig="320">
          <v:shape id="_x0000_i1044" type="#_x0000_t75" style="width:68.25pt;height:17.25pt" o:ole="">
            <v:imagedata r:id="rId44" o:title=""/>
          </v:shape>
          <o:OLEObject Type="Embed" ProgID="Equation.3" ShapeID="_x0000_i1044" DrawAspect="Content" ObjectID="_1565676404" r:id="rId45"/>
        </w:object>
      </w:r>
      <w:r w:rsidR="000E3D3A" w:rsidRPr="000E3D3A">
        <w:rPr>
          <w:rFonts w:ascii="Times New Roman" w:hAnsi="Times New Roman"/>
          <w:color w:val="000000"/>
          <w:sz w:val="24"/>
          <w:szCs w:val="24"/>
        </w:rPr>
        <w:tab/>
      </w:r>
      <w:r w:rsidR="000E3D3A" w:rsidRPr="000E3D3A">
        <w:rPr>
          <w:rFonts w:ascii="Times New Roman" w:hAnsi="Times New Roman"/>
          <w:color w:val="000000"/>
          <w:sz w:val="24"/>
          <w:szCs w:val="24"/>
        </w:rPr>
        <w:tab/>
      </w:r>
      <w:r w:rsidR="000E3D3A" w:rsidRPr="000E3D3A">
        <w:rPr>
          <w:rFonts w:ascii="Times New Roman" w:hAnsi="Times New Roman"/>
          <w:color w:val="000000"/>
          <w:sz w:val="24"/>
          <w:szCs w:val="24"/>
        </w:rPr>
        <w:tab/>
      </w:r>
      <w:r w:rsidR="000E3D3A">
        <w:rPr>
          <w:rFonts w:ascii="Times New Roman" w:hAnsi="Times New Roman"/>
          <w:color w:val="000000"/>
          <w:sz w:val="24"/>
          <w:szCs w:val="24"/>
        </w:rPr>
        <w:tab/>
      </w:r>
      <w:r w:rsidR="000E3D3A" w:rsidRPr="000E3D3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="001363CE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363CE" w:rsidRPr="00D17175">
        <w:rPr>
          <w:color w:val="000000"/>
          <w:position w:val="-6"/>
        </w:rPr>
        <w:object w:dxaOrig="1680" w:dyaOrig="320">
          <v:shape id="_x0000_i1045" type="#_x0000_t75" style="width:83.25pt;height:17.25pt" o:ole="">
            <v:imagedata r:id="rId46" o:title=""/>
          </v:shape>
          <o:OLEObject Type="Embed" ProgID="Equation.3" ShapeID="_x0000_i1045" DrawAspect="Content" ObjectID="_1565676405" r:id="rId47"/>
        </w:object>
      </w:r>
    </w:p>
    <w:p w:rsidR="000E3D3A" w:rsidRDefault="000E3D3A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7175" w:rsidRDefault="00D17175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Find the roots of the following functions (</w:t>
      </w:r>
      <w:r w:rsidR="00515A0D">
        <w:rPr>
          <w:rFonts w:ascii="Times New Roman" w:hAnsi="Times New Roman" w:cs="Times New Roman"/>
          <w:b/>
          <w:sz w:val="24"/>
          <w:szCs w:val="24"/>
        </w:rPr>
        <w:t>Remember, r</w:t>
      </w:r>
      <w:r>
        <w:rPr>
          <w:rFonts w:ascii="Times New Roman" w:hAnsi="Times New Roman" w:cs="Times New Roman"/>
          <w:b/>
          <w:sz w:val="24"/>
          <w:szCs w:val="24"/>
        </w:rPr>
        <w:t>oots are x-intercepts).</w:t>
      </w:r>
    </w:p>
    <w:p w:rsidR="00D17175" w:rsidRPr="001363CE" w:rsidRDefault="00D17175" w:rsidP="004C229E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D17175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y = 7x + 49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="00D17175">
        <w:rPr>
          <w:rFonts w:ascii="Times New Roman" w:hAnsi="Times New Roman" w:cs="Times New Roman"/>
          <w:sz w:val="24"/>
          <w:szCs w:val="24"/>
        </w:rPr>
        <w:t>. y = x</w:t>
      </w:r>
      <w:r w:rsidR="00D171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175">
        <w:rPr>
          <w:rFonts w:ascii="Times New Roman" w:hAnsi="Times New Roman" w:cs="Times New Roman"/>
          <w:sz w:val="24"/>
          <w:szCs w:val="24"/>
        </w:rPr>
        <w:t xml:space="preserve"> – x</w:t>
      </w:r>
      <w:r w:rsidR="00D171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7175">
        <w:rPr>
          <w:rFonts w:ascii="Times New Roman" w:hAnsi="Times New Roman" w:cs="Times New Roman"/>
          <w:sz w:val="24"/>
          <w:szCs w:val="24"/>
        </w:rPr>
        <w:t xml:space="preserve"> – 4x + 4</w:t>
      </w:r>
    </w:p>
    <w:p w:rsidR="00D17175" w:rsidRPr="001363CE" w:rsidRDefault="00D17175" w:rsidP="004C229E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7175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17175">
        <w:rPr>
          <w:rFonts w:ascii="Times New Roman" w:hAnsi="Times New Roman" w:cs="Times New Roman"/>
          <w:sz w:val="24"/>
          <w:szCs w:val="24"/>
        </w:rPr>
        <w:t>. y = x – 5x</w:t>
      </w:r>
      <w:r w:rsidR="00D171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  <w:r w:rsidR="00D17175">
        <w:rPr>
          <w:rFonts w:ascii="Times New Roman" w:hAnsi="Times New Roman" w:cs="Times New Roman"/>
          <w:sz w:val="24"/>
          <w:szCs w:val="24"/>
        </w:rPr>
        <w:t>. y = 4x – 28x</w:t>
      </w:r>
      <w:r w:rsidR="00D1717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63CE" w:rsidRPr="001363CE" w:rsidRDefault="001363CE" w:rsidP="004C229E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3CE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363CE">
        <w:rPr>
          <w:rFonts w:ascii="Times New Roman" w:hAnsi="Times New Roman" w:cs="Times New Roman"/>
          <w:sz w:val="24"/>
          <w:szCs w:val="24"/>
        </w:rPr>
        <w:t>. y = x</w:t>
      </w:r>
      <w:r w:rsidR="001363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+ 10x + 21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 w:rsidR="001363CE">
        <w:rPr>
          <w:rFonts w:ascii="Times New Roman" w:hAnsi="Times New Roman" w:cs="Times New Roman"/>
          <w:sz w:val="24"/>
          <w:szCs w:val="24"/>
        </w:rPr>
        <w:t>. y = 3x</w:t>
      </w:r>
      <w:r w:rsidR="001363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63CE">
        <w:rPr>
          <w:rFonts w:ascii="Times New Roman" w:hAnsi="Times New Roman" w:cs="Times New Roman"/>
          <w:sz w:val="24"/>
          <w:szCs w:val="24"/>
        </w:rPr>
        <w:t xml:space="preserve"> – 2x – 8 </w:t>
      </w:r>
    </w:p>
    <w:p w:rsidR="001363CE" w:rsidRPr="001363CE" w:rsidRDefault="001363CE" w:rsidP="004C229E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171" w:rsidRDefault="00B0617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3CE" w:rsidRDefault="004C2B19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363CE">
        <w:rPr>
          <w:rFonts w:ascii="Times New Roman" w:hAnsi="Times New Roman" w:cs="Times New Roman"/>
          <w:sz w:val="24"/>
          <w:szCs w:val="24"/>
        </w:rPr>
        <w:t>. y = x</w:t>
      </w:r>
      <w:r w:rsidR="001363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64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 w:rsidR="001363CE">
        <w:rPr>
          <w:rFonts w:ascii="Times New Roman" w:hAnsi="Times New Roman" w:cs="Times New Roman"/>
          <w:sz w:val="24"/>
          <w:szCs w:val="24"/>
        </w:rPr>
        <w:t>. y = x</w:t>
      </w:r>
      <w:r w:rsidR="001363C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363CE">
        <w:rPr>
          <w:rFonts w:ascii="Times New Roman" w:hAnsi="Times New Roman" w:cs="Times New Roman"/>
          <w:sz w:val="24"/>
          <w:szCs w:val="24"/>
        </w:rPr>
        <w:t xml:space="preserve"> – 256</w:t>
      </w:r>
    </w:p>
    <w:p w:rsidR="001363CE" w:rsidRDefault="001363C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363CE" w:rsidRDefault="001363CE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Simplify each expression.</w:t>
      </w:r>
    </w:p>
    <w:p w:rsidR="00515A0D" w:rsidRPr="00515A0D" w:rsidRDefault="00515A0D" w:rsidP="004C229E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515A0D" w:rsidRDefault="004C2B19" w:rsidP="00515A0D">
      <w:r>
        <w:t>36</w:t>
      </w:r>
      <w:r w:rsidR="00515A0D">
        <w:t xml:space="preserve">. </w:t>
      </w:r>
      <w:r w:rsidR="00515A0D" w:rsidRPr="00F853DA">
        <w:rPr>
          <w:position w:val="-6"/>
        </w:rPr>
        <w:object w:dxaOrig="660" w:dyaOrig="340">
          <v:shape id="_x0000_i1046" type="#_x0000_t75" style="width:32.25pt;height:17.25pt" o:ole="">
            <v:imagedata r:id="rId48" o:title=""/>
          </v:shape>
          <o:OLEObject Type="Embed" ProgID="Equation.3" ShapeID="_x0000_i1046" DrawAspect="Content" ObjectID="_1565676406" r:id="rId49"/>
        </w:object>
      </w:r>
      <w:r>
        <w:tab/>
      </w:r>
      <w:r>
        <w:tab/>
      </w:r>
      <w:r>
        <w:tab/>
      </w:r>
      <w:r>
        <w:tab/>
        <w:t>37</w:t>
      </w:r>
      <w:r w:rsidR="00515A0D">
        <w:t xml:space="preserve">. </w:t>
      </w:r>
      <w:r w:rsidR="00515A0D" w:rsidRPr="004A3C98">
        <w:rPr>
          <w:position w:val="-8"/>
        </w:rPr>
        <w:object w:dxaOrig="1719" w:dyaOrig="360">
          <v:shape id="_x0000_i1047" type="#_x0000_t75" style="width:87pt;height:18.75pt" o:ole="">
            <v:imagedata r:id="rId50" o:title=""/>
          </v:shape>
          <o:OLEObject Type="Embed" ProgID="Equation.3" ShapeID="_x0000_i1047" DrawAspect="Content" ObjectID="_1565676407" r:id="rId51"/>
        </w:object>
      </w:r>
      <w:r>
        <w:tab/>
      </w:r>
      <w:r>
        <w:tab/>
      </w:r>
      <w:r>
        <w:tab/>
        <w:t>38</w:t>
      </w:r>
      <w:r w:rsidR="00515A0D">
        <w:t xml:space="preserve">. </w:t>
      </w:r>
      <w:r w:rsidR="00515A0D" w:rsidRPr="00F853DA">
        <w:rPr>
          <w:position w:val="-8"/>
        </w:rPr>
        <w:object w:dxaOrig="980" w:dyaOrig="360">
          <v:shape id="_x0000_i1048" type="#_x0000_t75" style="width:49.5pt;height:18.75pt" o:ole="">
            <v:imagedata r:id="rId52" o:title=""/>
          </v:shape>
          <o:OLEObject Type="Embed" ProgID="Equation.3" ShapeID="_x0000_i1048" DrawAspect="Content" ObjectID="_1565676408" r:id="rId53"/>
        </w:object>
      </w:r>
      <w:r w:rsidR="00515A0D">
        <w:t xml:space="preserve">          </w:t>
      </w:r>
    </w:p>
    <w:p w:rsidR="00515A0D" w:rsidRPr="00515A0D" w:rsidRDefault="00515A0D" w:rsidP="00515A0D">
      <w:pPr>
        <w:rPr>
          <w:sz w:val="16"/>
        </w:rPr>
      </w:pPr>
    </w:p>
    <w:p w:rsidR="004E6D21" w:rsidRDefault="004E6D21" w:rsidP="00515A0D"/>
    <w:p w:rsidR="004E6D21" w:rsidRDefault="004E6D21" w:rsidP="00515A0D"/>
    <w:p w:rsidR="004E6D21" w:rsidRDefault="004E6D21" w:rsidP="00515A0D"/>
    <w:p w:rsidR="00515A0D" w:rsidRDefault="004C2B19" w:rsidP="00515A0D">
      <w:r>
        <w:t>39</w:t>
      </w:r>
      <w:r w:rsidR="00515A0D">
        <w:t>. i</w:t>
      </w:r>
      <w:r w:rsidR="00515A0D">
        <w:rPr>
          <w:vertAlign w:val="superscript"/>
        </w:rPr>
        <w:t>3</w:t>
      </w:r>
      <w:r w:rsidR="00515A0D">
        <w:t xml:space="preserve"> </w:t>
      </w:r>
      <w:r w:rsidR="00515A0D" w:rsidRPr="004A3C98">
        <w:object w:dxaOrig="120" w:dyaOrig="120">
          <v:shape id="_x0000_i1049" type="#_x0000_t75" style="width:6pt;height:6pt" o:ole="">
            <v:imagedata r:id="rId54" o:title=""/>
          </v:shape>
          <o:OLEObject Type="Embed" ProgID="Equation.3" ShapeID="_x0000_i1049" DrawAspect="Content" ObjectID="_1565676409" r:id="rId55"/>
        </w:object>
      </w:r>
      <w:r w:rsidR="00515A0D">
        <w:t>3i</w:t>
      </w:r>
      <w:r w:rsidR="00515A0D">
        <w:rPr>
          <w:vertAlign w:val="superscript"/>
        </w:rPr>
        <w:t>3</w:t>
      </w:r>
      <w:r>
        <w:tab/>
      </w:r>
      <w:r>
        <w:tab/>
      </w:r>
      <w:r>
        <w:tab/>
      </w:r>
      <w:r>
        <w:tab/>
        <w:t>40</w:t>
      </w:r>
      <w:r w:rsidR="00515A0D">
        <w:t>. 4i</w:t>
      </w:r>
      <w:r w:rsidR="00515A0D">
        <w:rPr>
          <w:vertAlign w:val="superscript"/>
        </w:rPr>
        <w:t>3</w:t>
      </w:r>
      <w:r w:rsidR="00515A0D">
        <w:t xml:space="preserve"> </w:t>
      </w:r>
      <w:r w:rsidR="00515A0D" w:rsidRPr="004A3C98">
        <w:object w:dxaOrig="120" w:dyaOrig="120">
          <v:shape id="_x0000_i1050" type="#_x0000_t75" style="width:6pt;height:6pt" o:ole="">
            <v:imagedata r:id="rId56" o:title=""/>
          </v:shape>
          <o:OLEObject Type="Embed" ProgID="Equation.3" ShapeID="_x0000_i1050" DrawAspect="Content" ObjectID="_1565676410" r:id="rId57"/>
        </w:object>
      </w:r>
      <w:r w:rsidR="00515A0D">
        <w:t>5i</w:t>
      </w:r>
      <w:r w:rsidR="00515A0D">
        <w:rPr>
          <w:vertAlign w:val="superscript"/>
        </w:rPr>
        <w:t>100</w:t>
      </w:r>
      <w:r>
        <w:tab/>
      </w:r>
      <w:r>
        <w:tab/>
      </w:r>
      <w:r>
        <w:tab/>
      </w:r>
      <w:r>
        <w:tab/>
        <w:t>41</w:t>
      </w:r>
      <w:r w:rsidR="00515A0D">
        <w:t xml:space="preserve">. </w:t>
      </w:r>
      <w:r w:rsidR="00515A0D" w:rsidRPr="004A3C98">
        <w:rPr>
          <w:position w:val="-8"/>
        </w:rPr>
        <w:object w:dxaOrig="1440" w:dyaOrig="360">
          <v:shape id="_x0000_i1051" type="#_x0000_t75" style="width:1in;height:18.75pt" o:ole="">
            <v:imagedata r:id="rId58" o:title=""/>
          </v:shape>
          <o:OLEObject Type="Embed" ProgID="Equation.3" ShapeID="_x0000_i1051" DrawAspect="Content" ObjectID="_1565676411" r:id="rId59"/>
        </w:object>
      </w:r>
      <w:r w:rsidR="00515A0D">
        <w:t xml:space="preserve">  </w:t>
      </w:r>
    </w:p>
    <w:p w:rsidR="00515A0D" w:rsidRPr="00515A0D" w:rsidRDefault="00515A0D" w:rsidP="00515A0D">
      <w:pPr>
        <w:rPr>
          <w:sz w:val="14"/>
        </w:rPr>
      </w:pPr>
      <w:r>
        <w:t xml:space="preserve"> </w:t>
      </w:r>
      <w:r>
        <w:tab/>
      </w:r>
    </w:p>
    <w:p w:rsidR="004E6D21" w:rsidRDefault="004E6D21" w:rsidP="00515A0D"/>
    <w:p w:rsidR="004E6D21" w:rsidRDefault="004E6D21" w:rsidP="00515A0D"/>
    <w:p w:rsidR="004E6D21" w:rsidRDefault="004E6D21" w:rsidP="00515A0D"/>
    <w:p w:rsidR="004E6D21" w:rsidRDefault="004E6D21" w:rsidP="00515A0D"/>
    <w:p w:rsidR="00515A0D" w:rsidRDefault="004C2B19" w:rsidP="00515A0D">
      <w:r>
        <w:t>42</w:t>
      </w:r>
      <w:r w:rsidR="00515A0D">
        <w:t xml:space="preserve">. </w:t>
      </w:r>
      <w:r w:rsidR="00515A0D" w:rsidRPr="00F853DA">
        <w:rPr>
          <w:position w:val="-10"/>
        </w:rPr>
        <w:object w:dxaOrig="780" w:dyaOrig="440">
          <v:shape id="_x0000_i1052" type="#_x0000_t75" style="width:39.75pt;height:22.5pt" o:ole="">
            <v:imagedata r:id="rId60" o:title=""/>
          </v:shape>
          <o:OLEObject Type="Embed" ProgID="Equation.3" ShapeID="_x0000_i1052" DrawAspect="Content" ObjectID="_1565676412" r:id="rId61"/>
        </w:object>
      </w:r>
      <w:r>
        <w:tab/>
      </w:r>
      <w:r>
        <w:tab/>
      </w:r>
      <w:r>
        <w:tab/>
      </w:r>
      <w:r>
        <w:tab/>
        <w:t>43</w:t>
      </w:r>
      <w:r w:rsidR="00515A0D">
        <w:t xml:space="preserve">. 5i </w:t>
      </w:r>
      <w:r w:rsidR="00515A0D" w:rsidRPr="004A3C98">
        <w:object w:dxaOrig="120" w:dyaOrig="120">
          <v:shape id="_x0000_i1053" type="#_x0000_t75" style="width:6pt;height:6pt" o:ole="">
            <v:imagedata r:id="rId56" o:title=""/>
          </v:shape>
          <o:OLEObject Type="Embed" ProgID="Equation.3" ShapeID="_x0000_i1053" DrawAspect="Content" ObjectID="_1565676413" r:id="rId62"/>
        </w:object>
      </w:r>
      <w:r w:rsidR="00515A0D">
        <w:t>(3i</w:t>
      </w:r>
      <w:r w:rsidR="00515A0D">
        <w:rPr>
          <w:vertAlign w:val="superscript"/>
        </w:rPr>
        <w:t>3</w:t>
      </w:r>
      <w:r w:rsidR="00515A0D">
        <w:t>)</w:t>
      </w:r>
      <w:r w:rsidR="00515A0D">
        <w:rPr>
          <w:vertAlign w:val="superscript"/>
        </w:rPr>
        <w:t>4</w:t>
      </w:r>
      <w:r w:rsidR="00515A0D">
        <w:rPr>
          <w:vertAlign w:val="superscript"/>
        </w:rPr>
        <w:tab/>
      </w:r>
      <w:r w:rsidR="00515A0D">
        <w:rPr>
          <w:vertAlign w:val="superscript"/>
        </w:rPr>
        <w:tab/>
      </w:r>
      <w:r w:rsidR="00515A0D">
        <w:rPr>
          <w:vertAlign w:val="superscript"/>
        </w:rPr>
        <w:tab/>
      </w:r>
      <w:r w:rsidR="00515A0D">
        <w:rPr>
          <w:vertAlign w:val="superscript"/>
        </w:rPr>
        <w:tab/>
      </w:r>
      <w:r>
        <w:t>44</w:t>
      </w:r>
      <w:r w:rsidR="00515A0D">
        <w:t>. (-3 – 10i) – (-5 – 4i)</w:t>
      </w:r>
    </w:p>
    <w:p w:rsidR="00515A0D" w:rsidRPr="00515A0D" w:rsidRDefault="00515A0D" w:rsidP="00515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sz w:val="8"/>
        </w:rPr>
      </w:pPr>
    </w:p>
    <w:p w:rsidR="004E6D21" w:rsidRDefault="004E6D21" w:rsidP="00515A0D"/>
    <w:p w:rsidR="004E6D21" w:rsidRDefault="004E6D21" w:rsidP="00515A0D"/>
    <w:p w:rsidR="004E6D21" w:rsidRDefault="004E6D21" w:rsidP="00515A0D"/>
    <w:p w:rsidR="00515A0D" w:rsidRDefault="004C2B19" w:rsidP="00515A0D">
      <w:r>
        <w:t>45</w:t>
      </w:r>
      <w:r w:rsidR="00515A0D">
        <w:t>.</w:t>
      </w:r>
      <w:r>
        <w:t xml:space="preserve"> 4(7 – </w:t>
      </w:r>
      <w:proofErr w:type="spellStart"/>
      <w:r>
        <w:t>i</w:t>
      </w:r>
      <w:proofErr w:type="spellEnd"/>
      <w:r>
        <w:t xml:space="preserve">) – 5(2 – 6i)       </w:t>
      </w:r>
      <w:r>
        <w:tab/>
      </w:r>
      <w:r>
        <w:tab/>
        <w:t xml:space="preserve">46. (10 – 2i)(3 + 4i)         </w:t>
      </w:r>
      <w:r>
        <w:tab/>
      </w:r>
      <w:r>
        <w:tab/>
        <w:t>47</w:t>
      </w:r>
      <w:r w:rsidR="00515A0D">
        <w:t xml:space="preserve">. </w:t>
      </w:r>
      <w:r w:rsidR="00515A0D" w:rsidRPr="00B215E2">
        <w:rPr>
          <w:position w:val="-24"/>
        </w:rPr>
        <w:object w:dxaOrig="540" w:dyaOrig="620">
          <v:shape id="_x0000_i1054" type="#_x0000_t75" style="width:26.25pt;height:32.25pt" o:ole="">
            <v:imagedata r:id="rId63" o:title=""/>
          </v:shape>
          <o:OLEObject Type="Embed" ProgID="Equation.3" ShapeID="_x0000_i1054" DrawAspect="Content" ObjectID="_1565676414" r:id="rId64"/>
        </w:object>
      </w:r>
    </w:p>
    <w:p w:rsidR="004E6D21" w:rsidRDefault="004E6D21" w:rsidP="00515A0D"/>
    <w:p w:rsidR="004E6D21" w:rsidRDefault="004E6D21" w:rsidP="00515A0D"/>
    <w:p w:rsidR="004E6D21" w:rsidRDefault="004E6D21" w:rsidP="00515A0D"/>
    <w:p w:rsidR="004E6D21" w:rsidRDefault="004E6D21" w:rsidP="00515A0D"/>
    <w:p w:rsidR="004E6D21" w:rsidRDefault="004E6D21" w:rsidP="00515A0D"/>
    <w:p w:rsidR="00833EBA" w:rsidRDefault="00833EBA" w:rsidP="00515A0D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8FFC4" wp14:editId="5948C75C">
                <wp:simplePos x="0" y="0"/>
                <wp:positionH relativeFrom="column">
                  <wp:posOffset>-74187</wp:posOffset>
                </wp:positionH>
                <wp:positionV relativeFrom="paragraph">
                  <wp:posOffset>136920</wp:posOffset>
                </wp:positionV>
                <wp:extent cx="1431877" cy="309880"/>
                <wp:effectExtent l="0" t="0" r="1651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877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A06E2" id="Rectangle 4" o:spid="_x0000_s1026" style="position:absolute;margin-left:-5.85pt;margin-top:10.8pt;width:112.75pt;height:2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URZgIAABUFAAAOAAAAZHJzL2Uyb0RvYy54bWysVMFu2zAMvQ/YPwi6r47TbE2DOkXQosOA&#10;og3aDj2rspQYk0SNUuJkXz9KdpyiK3YYdpFF8ZEUnx91cbmzhm0VhgZcxcuTEWfKSagbt6r496eb&#10;T1POQhSuFgacqvheBX45//jhovUzNYY1mFohoyQuzFpf8XWMflYUQa6VFeEEvHLk1IBWRDJxVdQo&#10;WspuTTEejb4ULWDtEaQKgU6vOyef5/xaKxnvtQ4qMlNxulvMK+b1Ja3F/ELMVij8upH9NcQ/3MKK&#10;xlHRIdW1iIJtsPkjlW0kQgAdTyTYArRupMo9UDfl6E03j2vhVe6FyAl+oCn8v7TybrtE1tQVn3Dm&#10;hKVf9ECkCbcyik0SPa0PM0I9+iX2VqBt6nWn0aYvdcF2mdL9QKnaRSbpsJycltOzM84k+U5H59Np&#10;5rw4RnsM8asCy9Km4kjVM5NiexsiVSToAZKKObhpjEnn6WLdVfIu7o1KAOMelKaOqPg4J8paUlcG&#10;2VaQCuofZWqL0mZkCtGUcQgq3wsy8RDUY1OYyvoaAkfvBR6rDehcEVwcAm3jAP8erDv8oeuu19T2&#10;C9R7+oEInbKDlzcN8XgrQlwKJCmT6Gk84z0t2kBbceh3nK0Bf713nvCkMPJy1tJoVDz83AhUnJlv&#10;jrR3Xk4maZayMfl8NiYDX3teXnvcxl4B8V7SQ+Bl3iZ8NIetRrDPNMWLVJVcwkmqXXEZ8WBcxW5k&#10;6R2QarHIMJofL+Kte/QyJU+sJp087Z4F+l5MkWR4B4cxErM3muqwKdLBYhNBN1lwR157vmn2smD6&#10;dyIN92s7o46v2fw3AAAA//8DAFBLAwQUAAYACAAAACEAVnt/Td8AAAAJAQAADwAAAGRycy9kb3du&#10;cmV2LnhtbEyPwU7DMBBE70j8g7VI3FrHKWpRyKaqKiEEJ1qgvbqxSSLidRS7afL3LCd6XO3TzJt8&#10;PbpWDLYPjScENU9AWCq9aahC+Px4nj2CCFGT0a0nizDZAOvi9ibXmfEX2tlhHyvBIRQyjVDH2GVS&#10;hrK2Toe57yzx79v3Tkc++0qaXl843LUyTZKldLohbqh1Z7e1LX/2Z4fwNbySfAshpofF5v3luJ18&#10;s5sQ7+/GzROIaMf4D8OfPqtDwU4nfyYTRIswU2rFKEKqliAYSNWCt5wQVskDyCKX1wuKXwAAAP//&#10;AwBQSwECLQAUAAYACAAAACEAtoM4kv4AAADhAQAAEwAAAAAAAAAAAAAAAAAAAAAAW0NvbnRlbnRf&#10;VHlwZXNdLnhtbFBLAQItABQABgAIAAAAIQA4/SH/1gAAAJQBAAALAAAAAAAAAAAAAAAAAC8BAABf&#10;cmVscy8ucmVsc1BLAQItABQABgAIAAAAIQB/VqURZgIAABUFAAAOAAAAAAAAAAAAAAAAAC4CAABk&#10;cnMvZTJvRG9jLnhtbFBLAQItABQABgAIAAAAIQBWe39N3wAAAAkBAAAPAAAAAAAAAAAAAAAAAMAE&#10;AABkcnMvZG93bnJldi54bWxQSwUGAAAAAAQABADzAAAAzAUAAAAA&#10;" filled="f" strokecolor="black [3200]" strokeweight="2pt"/>
            </w:pict>
          </mc:Fallback>
        </mc:AlternateContent>
      </w:r>
    </w:p>
    <w:p w:rsidR="00515A0D" w:rsidRDefault="00833EBA" w:rsidP="00B06171">
      <w:r>
        <w:rPr>
          <w:rFonts w:ascii="Arial Black" w:hAnsi="Arial Black"/>
          <w:b/>
          <w:sz w:val="28"/>
        </w:rPr>
        <w:t>D</w:t>
      </w:r>
      <w:r w:rsidRPr="00A93179">
        <w:rPr>
          <w:rFonts w:ascii="Arial Black" w:hAnsi="Arial Black"/>
          <w:b/>
          <w:sz w:val="28"/>
        </w:rPr>
        <w:t xml:space="preserve">. </w:t>
      </w:r>
      <w:r>
        <w:rPr>
          <w:rFonts w:ascii="Arial Black" w:hAnsi="Arial Black"/>
          <w:b/>
          <w:sz w:val="28"/>
        </w:rPr>
        <w:t>Exponents</w:t>
      </w:r>
    </w:p>
    <w:p w:rsidR="00B06171" w:rsidRPr="00515A0D" w:rsidRDefault="00B06171" w:rsidP="00B06171"/>
    <w:p w:rsidR="00833EBA" w:rsidRPr="00833EBA" w:rsidRDefault="00833EBA" w:rsidP="00833EBA">
      <w:pPr>
        <w:contextualSpacing/>
        <w:rPr>
          <w:b/>
          <w:bCs/>
        </w:rPr>
      </w:pPr>
      <w:r>
        <w:rPr>
          <w:b/>
          <w:bCs/>
        </w:rPr>
        <w:t>Simplify each expression</w:t>
      </w:r>
      <w:r w:rsidR="00246A5E">
        <w:rPr>
          <w:b/>
          <w:bCs/>
        </w:rPr>
        <w:t>.</w:t>
      </w:r>
    </w:p>
    <w:p w:rsidR="00833EBA" w:rsidRPr="00246A5E" w:rsidRDefault="00833EBA" w:rsidP="00833EBA">
      <w:pPr>
        <w:contextualSpacing/>
        <w:rPr>
          <w:bCs/>
          <w:sz w:val="2"/>
        </w:rPr>
      </w:pPr>
    </w:p>
    <w:p w:rsidR="00833EBA" w:rsidRDefault="004C2B19" w:rsidP="00833EBA">
      <w:pPr>
        <w:contextualSpacing/>
        <w:rPr>
          <w:bCs/>
        </w:rPr>
      </w:pPr>
      <w:r>
        <w:rPr>
          <w:bCs/>
        </w:rPr>
        <w:t>48</w:t>
      </w:r>
      <w:r w:rsidR="00833EBA">
        <w:rPr>
          <w:bCs/>
        </w:rPr>
        <w:t xml:space="preserve">. </w:t>
      </w:r>
      <w:r w:rsidR="00833EBA" w:rsidRPr="00CD3FA5">
        <w:rPr>
          <w:bCs/>
          <w:position w:val="-28"/>
        </w:rPr>
        <w:object w:dxaOrig="999" w:dyaOrig="700">
          <v:shape id="_x0000_i1055" type="#_x0000_t75" style="width:49.5pt;height:33.75pt" o:ole="">
            <v:imagedata r:id="rId65" o:title=""/>
          </v:shape>
          <o:OLEObject Type="Embed" ProgID="Equation.DSMT4" ShapeID="_x0000_i1055" DrawAspect="Content" ObjectID="_1565676415" r:id="rId66"/>
        </w:object>
      </w:r>
      <w:r w:rsidR="00833EBA">
        <w:rPr>
          <w:bCs/>
        </w:rPr>
        <w:tab/>
      </w:r>
      <w:r w:rsidR="00833EBA">
        <w:rPr>
          <w:bCs/>
        </w:rPr>
        <w:tab/>
      </w:r>
      <w:r>
        <w:rPr>
          <w:bCs/>
        </w:rPr>
        <w:tab/>
      </w:r>
      <w:r>
        <w:rPr>
          <w:bCs/>
        </w:rPr>
        <w:tab/>
        <w:t>49</w:t>
      </w:r>
      <w:r w:rsidR="00833EBA">
        <w:rPr>
          <w:bCs/>
        </w:rPr>
        <w:t xml:space="preserve">. </w:t>
      </w:r>
      <w:r w:rsidR="00833EBA" w:rsidRPr="00CD3FA5">
        <w:rPr>
          <w:bCs/>
          <w:position w:val="-24"/>
        </w:rPr>
        <w:object w:dxaOrig="1060" w:dyaOrig="780">
          <v:shape id="_x0000_i1056" type="#_x0000_t75" style="width:53.25pt;height:38.25pt" o:ole="">
            <v:imagedata r:id="rId67" o:title=""/>
          </v:shape>
          <o:OLEObject Type="Embed" ProgID="Equation.DSMT4" ShapeID="_x0000_i1056" DrawAspect="Content" ObjectID="_1565676416" r:id="rId68"/>
        </w:object>
      </w:r>
      <w:r w:rsidR="00833EBA">
        <w:rPr>
          <w:bCs/>
        </w:rPr>
        <w:tab/>
      </w:r>
      <w:r w:rsidR="00833EBA">
        <w:rPr>
          <w:bCs/>
        </w:rPr>
        <w:tab/>
      </w:r>
      <w:r>
        <w:rPr>
          <w:bCs/>
        </w:rPr>
        <w:tab/>
      </w:r>
      <w:r>
        <w:rPr>
          <w:bCs/>
        </w:rPr>
        <w:tab/>
        <w:t>50</w:t>
      </w:r>
      <w:r w:rsidR="00833EBA">
        <w:rPr>
          <w:bCs/>
        </w:rPr>
        <w:t xml:space="preserve">. </w:t>
      </w:r>
      <w:r w:rsidR="00833EBA" w:rsidRPr="00CD3FA5">
        <w:rPr>
          <w:bCs/>
          <w:position w:val="-32"/>
        </w:rPr>
        <w:object w:dxaOrig="840" w:dyaOrig="800">
          <v:shape id="_x0000_i1057" type="#_x0000_t75" style="width:42pt;height:39.75pt" o:ole="">
            <v:imagedata r:id="rId69" o:title=""/>
          </v:shape>
          <o:OLEObject Type="Embed" ProgID="Equation.DSMT4" ShapeID="_x0000_i1057" DrawAspect="Content" ObjectID="_1565676417" r:id="rId70"/>
        </w:object>
      </w:r>
      <w:r w:rsidR="00833EBA">
        <w:rPr>
          <w:bCs/>
        </w:rPr>
        <w:tab/>
      </w:r>
      <w:r w:rsidR="00833EBA">
        <w:rPr>
          <w:bCs/>
        </w:rPr>
        <w:tab/>
      </w:r>
    </w:p>
    <w:p w:rsidR="00833EBA" w:rsidRPr="00B631A7" w:rsidRDefault="00833EBA" w:rsidP="00833EBA">
      <w:pPr>
        <w:contextualSpacing/>
        <w:rPr>
          <w:bCs/>
          <w:sz w:val="4"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833EBA" w:rsidRDefault="004C2B19" w:rsidP="00833EBA">
      <w:pPr>
        <w:contextualSpacing/>
        <w:rPr>
          <w:bCs/>
        </w:rPr>
      </w:pPr>
      <w:r>
        <w:rPr>
          <w:bCs/>
        </w:rPr>
        <w:t>51</w:t>
      </w:r>
      <w:r w:rsidR="00833EBA">
        <w:rPr>
          <w:bCs/>
        </w:rPr>
        <w:t xml:space="preserve">. </w:t>
      </w:r>
      <w:r w:rsidR="00833EBA" w:rsidRPr="00CD3FA5">
        <w:rPr>
          <w:bCs/>
          <w:position w:val="-16"/>
        </w:rPr>
        <w:object w:dxaOrig="1740" w:dyaOrig="440">
          <v:shape id="_x0000_i1058" type="#_x0000_t75" style="width:87pt;height:22.5pt" o:ole="">
            <v:imagedata r:id="rId71" o:title=""/>
          </v:shape>
          <o:OLEObject Type="Embed" ProgID="Equation.DSMT4" ShapeID="_x0000_i1058" DrawAspect="Content" ObjectID="_1565676418" r:id="rId72"/>
        </w:object>
      </w:r>
      <w:r w:rsidR="00833EBA">
        <w:rPr>
          <w:bCs/>
        </w:rPr>
        <w:tab/>
      </w:r>
      <w:r w:rsidR="00833EBA">
        <w:rPr>
          <w:bCs/>
        </w:rPr>
        <w:tab/>
      </w:r>
      <w:r w:rsidR="00833EBA">
        <w:rPr>
          <w:bCs/>
        </w:rPr>
        <w:tab/>
      </w:r>
      <w:r w:rsidR="00246A5E">
        <w:rPr>
          <w:bCs/>
        </w:rPr>
        <w:t>5</w:t>
      </w:r>
      <w:r>
        <w:rPr>
          <w:bCs/>
        </w:rPr>
        <w:t>2</w:t>
      </w:r>
      <w:r w:rsidR="00833EBA">
        <w:rPr>
          <w:bCs/>
        </w:rPr>
        <w:t xml:space="preserve">. </w:t>
      </w:r>
      <w:r w:rsidR="00833EBA" w:rsidRPr="00B631A7">
        <w:rPr>
          <w:bCs/>
          <w:position w:val="-16"/>
        </w:rPr>
        <w:object w:dxaOrig="1800" w:dyaOrig="480">
          <v:shape id="_x0000_i1059" type="#_x0000_t75" style="width:90.75pt;height:24.75pt" o:ole="">
            <v:imagedata r:id="rId73" o:title=""/>
          </v:shape>
          <o:OLEObject Type="Embed" ProgID="Equation.DSMT4" ShapeID="_x0000_i1059" DrawAspect="Content" ObjectID="_1565676419" r:id="rId74"/>
        </w:object>
      </w:r>
      <w:r w:rsidR="00246A5E">
        <w:rPr>
          <w:bCs/>
        </w:rPr>
        <w:tab/>
      </w:r>
      <w:r w:rsidR="00246A5E">
        <w:rPr>
          <w:bCs/>
        </w:rPr>
        <w:tab/>
        <w:t>5</w:t>
      </w:r>
      <w:r>
        <w:rPr>
          <w:bCs/>
        </w:rPr>
        <w:t>3</w:t>
      </w:r>
      <w:r w:rsidR="00833EBA">
        <w:rPr>
          <w:bCs/>
        </w:rPr>
        <w:t xml:space="preserve">. </w:t>
      </w:r>
      <w:r w:rsidR="00833EBA" w:rsidRPr="00B631A7">
        <w:rPr>
          <w:bCs/>
          <w:position w:val="-42"/>
        </w:rPr>
        <w:object w:dxaOrig="1700" w:dyaOrig="960">
          <v:shape id="_x0000_i1060" type="#_x0000_t75" style="width:85.5pt;height:47.25pt" o:ole="">
            <v:imagedata r:id="rId75" o:title=""/>
          </v:shape>
          <o:OLEObject Type="Embed" ProgID="Equation.DSMT4" ShapeID="_x0000_i1060" DrawAspect="Content" ObjectID="_1565676420" r:id="rId76"/>
        </w:object>
      </w: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C2B19" w:rsidRDefault="004C2B19" w:rsidP="00833EBA">
      <w:pPr>
        <w:contextualSpacing/>
        <w:rPr>
          <w:bCs/>
        </w:rPr>
      </w:pPr>
      <w:r>
        <w:rPr>
          <w:bCs/>
        </w:rPr>
        <w:t>54.</w:t>
      </w:r>
      <w:r w:rsidR="003C2804">
        <w:rPr>
          <w:bCs/>
        </w:rPr>
        <w:t xml:space="preserve">  </w:t>
      </w:r>
      <m:oMath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C2804">
        <w:rPr>
          <w:bCs/>
        </w:rPr>
        <w:tab/>
      </w:r>
      <w:r w:rsidR="003C2804">
        <w:rPr>
          <w:bCs/>
        </w:rPr>
        <w:tab/>
      </w:r>
      <w:r w:rsidR="003C2804">
        <w:rPr>
          <w:bCs/>
        </w:rPr>
        <w:tab/>
      </w:r>
      <w:r w:rsidR="003C2804">
        <w:rPr>
          <w:bCs/>
        </w:rPr>
        <w:tab/>
        <w:t xml:space="preserve">55.  </w:t>
      </w:r>
      <m:oMath>
        <m:r>
          <w:rPr>
            <w:rFonts w:ascii="Cambria Math" w:hAnsi="Cambria Math"/>
          </w:rPr>
          <m:t>(3x+7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(4x+1)</m:t>
        </m:r>
      </m:oMath>
      <w:r w:rsidR="003C2804">
        <w:rPr>
          <w:bCs/>
        </w:rPr>
        <w:tab/>
      </w:r>
      <w:r w:rsidR="003C2804">
        <w:rPr>
          <w:bCs/>
        </w:rPr>
        <w:tab/>
        <w:t xml:space="preserve">56.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-6x+9</m:t>
            </m:r>
          </m:den>
        </m:f>
      </m:oMath>
    </w:p>
    <w:p w:rsidR="003C2804" w:rsidRDefault="003C2804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4E6D21" w:rsidRDefault="004E6D21" w:rsidP="00833EBA">
      <w:pPr>
        <w:contextualSpacing/>
        <w:rPr>
          <w:bCs/>
        </w:rPr>
      </w:pPr>
    </w:p>
    <w:p w:rsidR="003C2804" w:rsidRDefault="003C2804" w:rsidP="00833EBA">
      <w:pPr>
        <w:contextualSpacing/>
        <w:rPr>
          <w:bCs/>
        </w:rPr>
      </w:pPr>
    </w:p>
    <w:p w:rsidR="003C2804" w:rsidRDefault="00B06171" w:rsidP="00833EBA">
      <w:pPr>
        <w:contextualSpacing/>
        <w:rPr>
          <w:bCs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33B4340" wp14:editId="538FCCE2">
                <wp:simplePos x="0" y="0"/>
                <wp:positionH relativeFrom="column">
                  <wp:posOffset>-95250</wp:posOffset>
                </wp:positionH>
                <wp:positionV relativeFrom="paragraph">
                  <wp:posOffset>-18576</wp:posOffset>
                </wp:positionV>
                <wp:extent cx="1431877" cy="309880"/>
                <wp:effectExtent l="0" t="0" r="1651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877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7D317" id="Rectangle 5" o:spid="_x0000_s1026" style="position:absolute;margin-left:-7.5pt;margin-top:-1.45pt;width:112.75pt;height:24.4pt;z-index: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pSZgIAABUFAAAOAAAAZHJzL2Uyb0RvYy54bWysVE1v2zAMvQ/YfxB0Xx2n6ZoGdYqgRYcB&#10;RVv0Az2rspQYk0SNUuJkv36U7DhFV+ww7CKL4iMpPj/q/GJrDdsoDA24ipdHI86Uk1A3blnx56fr&#10;L1POQhSuFgacqvhOBX4x//zpvPUzNYYVmFohoyQuzFpf8VWMflYUQa6UFeEIvHLk1IBWRDJxWdQo&#10;WspuTTEejb4WLWDtEaQKgU6vOief5/xaKxnvtA4qMlNxulvMK+b1Na3F/FzMlij8qpH9NcQ/3MKK&#10;xlHRIdWViIKtsfkjlW0kQgAdjyTYArRupMo9UDfl6F03jyvhVe6FyAl+oCn8v7TydnOPrKkrfsKZ&#10;E5Z+0QORJtzSKHaS6Gl9mBHq0d9jbwXapl63Gm36UhdsmyndDZSqbWSSDsvJcTk9PeVMku94dDad&#10;Zs6LQ7THEL8psCxtKo5UPTMpNjchUkWC7iGpmIPrxph0ni7WXSXv4s6oBDDuQWnqiIqPc6KsJXVp&#10;kG0EqaD+Uaa2KG1GphBNGYeg8qMgE/dBPTaFqayvIXD0UeCh2oDOFcHFIdA2DvDvwbrD77vuek1t&#10;v0K9ox+I0Ck7eHndEI83IsR7gSRlEj2NZ7yjRRtoKw79jrMV4K+PzhOeFEZezloajYqHn2uBijPz&#10;3ZH2zsrJJM1SNiYnp2My8K3n9a3Hre0lEO8lPQRe5m3CR7PfagT7QlO8SFXJJZyk2hWXEffGZexG&#10;lt4BqRaLDKP58SLeuEcvU/LEatLJ0/ZFoO/FFEmGt7AfIzF7p6kOmyIdLNYRdJMFd+C155tmLwum&#10;fyfScL+1M+rwms1/AwAA//8DAFBLAwQUAAYACAAAACEAEUO4st8AAAAJAQAADwAAAGRycy9kb3du&#10;cmV2LnhtbEyPzW6DMBCE75XyDtZG6i0x0FI1BBNFkaqqPTXp39XBG0DFa4QdAm/f7Sm9zWpGs9/k&#10;m9G2YsDeN44UxMsIBFLpTEOVgo/3p8UjCB80Gd06QgUTetgUs5tcZ8ZdaI/DIVSCS8hnWkEdQpdJ&#10;6csarfZL1yGxd3K91YHPvpKm1xcut61MouhBWt0Qf6h1h7say5/D2Sr4HF5Ivnofkq+77dvz925y&#10;zX5S6nY+btcgAo7hGoY/fEaHgpmO7kzGi1bBIk55S2CRrEBwIImjFMRRwX26Alnk8v+C4hcAAP//&#10;AwBQSwECLQAUAAYACAAAACEAtoM4kv4AAADhAQAAEwAAAAAAAAAAAAAAAAAAAAAAW0NvbnRlbnRf&#10;VHlwZXNdLnhtbFBLAQItABQABgAIAAAAIQA4/SH/1gAAAJQBAAALAAAAAAAAAAAAAAAAAC8BAABf&#10;cmVscy8ucmVsc1BLAQItABQABgAIAAAAIQBOFPpSZgIAABUFAAAOAAAAAAAAAAAAAAAAAC4CAABk&#10;cnMvZTJvRG9jLnhtbFBLAQItABQABgAIAAAAIQARQ7iy3wAAAAkBAAAPAAAAAAAAAAAAAAAAAMAE&#10;AABkcnMvZG93bnJldi54bWxQSwUGAAAAAAQABADzAAAAzAUAAAAA&#10;" filled="f" strokecolor="black [3200]" strokeweight="2pt"/>
            </w:pict>
          </mc:Fallback>
        </mc:AlternateContent>
      </w:r>
      <w:r w:rsidR="003C2804">
        <w:rPr>
          <w:rFonts w:ascii="Arial Black" w:hAnsi="Arial Black"/>
          <w:bCs/>
          <w:sz w:val="28"/>
          <w:szCs w:val="28"/>
        </w:rPr>
        <w:t>E.  Graphing</w:t>
      </w:r>
    </w:p>
    <w:p w:rsidR="00833EBA" w:rsidRDefault="00833EBA" w:rsidP="00833EBA">
      <w:pPr>
        <w:contextualSpacing/>
        <w:rPr>
          <w:bCs/>
        </w:rPr>
      </w:pPr>
    </w:p>
    <w:p w:rsidR="003C2804" w:rsidRDefault="003C2804" w:rsidP="003C2804">
      <w:pPr>
        <w:contextualSpacing/>
        <w:rPr>
          <w:b/>
          <w:bCs/>
        </w:rPr>
      </w:pPr>
      <w:r>
        <w:rPr>
          <w:b/>
          <w:bCs/>
        </w:rPr>
        <w:t>Graph the following equations</w:t>
      </w:r>
      <w:r w:rsidR="004E6D21">
        <w:rPr>
          <w:b/>
          <w:bCs/>
        </w:rPr>
        <w:t xml:space="preserve"> on a separate sheet of paper</w:t>
      </w:r>
      <w:r>
        <w:rPr>
          <w:b/>
          <w:bCs/>
        </w:rPr>
        <w:t>.</w:t>
      </w:r>
    </w:p>
    <w:p w:rsidR="003C2804" w:rsidRDefault="003C2804" w:rsidP="003C2804">
      <w:pPr>
        <w:contextualSpacing/>
        <w:rPr>
          <w:b/>
          <w:bCs/>
        </w:rPr>
      </w:pPr>
    </w:p>
    <w:p w:rsidR="003C2804" w:rsidRPr="003C2804" w:rsidRDefault="003C2804" w:rsidP="003C2804">
      <w:pPr>
        <w:contextualSpacing/>
        <w:rPr>
          <w:bCs/>
        </w:rPr>
      </w:pPr>
      <w:r>
        <w:rPr>
          <w:bCs/>
        </w:rPr>
        <w:t xml:space="preserve">57.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58.  </w:t>
      </w:r>
      <m:oMath>
        <m:r>
          <w:rPr>
            <w:rFonts w:ascii="Cambria Math" w:hAnsi="Cambria Math"/>
          </w:rPr>
          <m:t>y=-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+1</m:t>
        </m:r>
      </m:oMath>
      <w:r>
        <w:rPr>
          <w:bCs/>
        </w:rPr>
        <w:tab/>
      </w:r>
      <w:r>
        <w:rPr>
          <w:bCs/>
        </w:rPr>
        <w:tab/>
        <w:t xml:space="preserve">59.  </w:t>
      </w:r>
      <m:oMath>
        <m:r>
          <w:rPr>
            <w:rFonts w:ascii="Cambria Math" w:hAnsi="Cambria Math"/>
          </w:rPr>
          <m:t>y=-3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363CE" w:rsidRDefault="001363C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804" w:rsidRDefault="003C2804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2x-1, x&lt;0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3x+3, x≥0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61.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(x+1)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62.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-6x+9</m:t>
        </m:r>
      </m:oMath>
    </w:p>
    <w:p w:rsidR="003C2804" w:rsidRDefault="003C2804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A2F9D" w:rsidRDefault="00AA2F9D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C2804" w:rsidRDefault="003C2804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C1A316F" wp14:editId="33E731F0">
                <wp:simplePos x="0" y="0"/>
                <wp:positionH relativeFrom="column">
                  <wp:posOffset>-91440</wp:posOffset>
                </wp:positionH>
                <wp:positionV relativeFrom="paragraph">
                  <wp:posOffset>151130</wp:posOffset>
                </wp:positionV>
                <wp:extent cx="1752600" cy="309880"/>
                <wp:effectExtent l="0" t="0" r="1905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9CEC5" id="Rectangle 6" o:spid="_x0000_s1026" style="position:absolute;margin-left:-7.2pt;margin-top:11.9pt;width:138pt;height:24.4pt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ueZQIAABUFAAAOAAAAZHJzL2Uyb0RvYy54bWysVFFP2zAQfp+0/2D5fSTpoEBFiioQ0yTE&#10;EDDxbBy7jWb7vLPbtPv1Oztpihjaw7QXx+f77s735TtfXG6tYRuFoQVX8+qo5Ew5CU3rljX//nTz&#10;6YyzEIVrhAGnar5TgV/OP3646PxMTWAFplHIKIkLs87XfBWjnxVFkCtlRTgCrxw5NaAVkUxcFg2K&#10;jrJbU0zKclp0gI1HkCoEOr3unXye82utZPymdVCRmZrT3WJeMa8vaS3mF2K2ROFXrRyuIf7hFla0&#10;joqOqa5FFGyN7R+pbCsRAuh4JMEWoHUrVe6BuqnKN908roRXuRciJ/iRpvD/0sq7zT2ytqn5lDMn&#10;LP2iByJNuKVRbJro6XyYEerR3+NgBdqmXrcabfpSF2ybKd2NlKptZJIOq9OTybQk5iX5PpfnZ2eZ&#10;8+IQ7THELwosS5uaI1XPTIrNbYhUkaB7SCrm4KY1Jp2ni/VXybu4MyoBjHtQmjqi4pOcKGtJXRlk&#10;G0EqaH5UqS1Km5EpRFPGMah6L8jEfdCATWEq62sMLN8LPFQb0bkiuDgG2tYB/j1Y9/h9132vqe0X&#10;aHb0AxF6ZQcvb1ri8VaEeC+QpEzU03jGb7RoA13NYdhxtgL89d55wpPCyMtZR6NR8/BzLVBxZr46&#10;0t55dXycZikbxyenEzLwtefltcet7RUQ7xU9BF7mbcJHs99qBPtMU7xIVcklnKTaNZcR98ZV7EeW&#10;3gGpFosMo/nxIt66Ry9T8sRq0snT9lmgH8QUSYZ3sB8jMXujqR6bIh0s1hF0mwV34HXgm2YvC2Z4&#10;J9Jwv7Yz6vCazX8DAAD//wMAUEsDBBQABgAIAAAAIQBV1gch3wAAAAkBAAAPAAAAZHJzL2Rvd25y&#10;ZXYueG1sTI/LTsMwEEX3SPyDNUjsWiduFVCIU1WVEIIVLa+tGw9JRDyOYjdN/p5hRZejObr33GIz&#10;uU6MOITWk4Z0mYBAqrxtqdbw/va4uAcRoiFrOk+oYcYAm/L6qjC59Wfa43iIteAQCrnR0MTY51KG&#10;qkFnwtL3SPz79oMzkc+hlnYwZw53nVRJkklnWuKGxvS4a7D6OZycho/xmeRLCFF9rravT1+72bf7&#10;Wevbm2n7ACLiFP9h+NNndSjZ6ehPZIPoNCzS9ZpRDWrFExhQWZqBOGq4UxnIspCXC8pfAAAA//8D&#10;AFBLAQItABQABgAIAAAAIQC2gziS/gAAAOEBAAATAAAAAAAAAAAAAAAAAAAAAABbQ29udGVudF9U&#10;eXBlc10ueG1sUEsBAi0AFAAGAAgAAAAhADj9If/WAAAAlAEAAAsAAAAAAAAAAAAAAAAALwEAAF9y&#10;ZWxzLy5yZWxzUEsBAi0AFAAGAAgAAAAhAKJ3+55lAgAAFQUAAA4AAAAAAAAAAAAAAAAALgIAAGRy&#10;cy9lMm9Eb2MueG1sUEsBAi0AFAAGAAgAAAAhAFXWByHfAAAACQEAAA8AAAAAAAAAAAAAAAAAvwQA&#10;AGRycy9kb3ducmV2LnhtbFBLBQYAAAAABAAEAPMAAADLBQAAAAA=&#10;" filled="f" strokecolor="black [3200]" strokeweight="2pt"/>
            </w:pict>
          </mc:Fallback>
        </mc:AlternateContent>
      </w:r>
    </w:p>
    <w:p w:rsidR="003C2804" w:rsidRPr="003C2804" w:rsidRDefault="003C2804" w:rsidP="004C229E">
      <w:pPr>
        <w:pStyle w:val="NoSpacing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eastAsiaTheme="minorEastAsia" w:hAnsi="Arial Black" w:cs="Times New Roman"/>
          <w:b/>
          <w:sz w:val="28"/>
          <w:szCs w:val="28"/>
        </w:rPr>
        <w:t>F.  Trigonometry</w:t>
      </w:r>
    </w:p>
    <w:p w:rsidR="001363CE" w:rsidRPr="001363CE" w:rsidRDefault="001363CE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363CE" w:rsidRDefault="008C6580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Solve for the missing pieces of each triangle using Pythagorean Theorem, 30°-60°-90°, 45°-45°-90°, or trigonometry.</w:t>
      </w:r>
    </w:p>
    <w:p w:rsidR="008C6580" w:rsidRPr="008C6580" w:rsidRDefault="00186C6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54E36FC" wp14:editId="14A03445">
                <wp:simplePos x="0" y="0"/>
                <wp:positionH relativeFrom="column">
                  <wp:posOffset>3299934</wp:posOffset>
                </wp:positionH>
                <wp:positionV relativeFrom="paragraph">
                  <wp:posOffset>10160</wp:posOffset>
                </wp:positionV>
                <wp:extent cx="114301" cy="116006"/>
                <wp:effectExtent l="0" t="0" r="1905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1" cy="116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9F1A" id="Rectangle 10" o:spid="_x0000_s1026" style="position:absolute;margin-left:259.85pt;margin-top:.8pt;width:9pt;height:9.15pt;rotation:18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crnAIAAJQFAAAOAAAAZHJzL2Uyb0RvYy54bWysVFFP2zAQfp+0/2D5fSTpCoOIFFUgpkkI&#10;EDDxbBy7iWT7PNtt2v36ne00FMbTtDxYPt/dd3dfPvv8YqsV2QjnezANrY5KSoTh0PZm1dCfT9df&#10;TinxgZmWKTCioTvh6cXi86fzwdZiBh2oVjiCIMbXg21oF4Kti8LzTmjmj8AKg04JTrOAplsVrWMD&#10;omtVzMrypBjAtdYBF97j6VV20kXCl1LwcCelF4GohmJvIa0urS9xLRbnrF45Zruej22wf+hCs95g&#10;0QnqigVG1q7/C0r33IEHGY446AKk7LlIM+A0VflumseOWZFmQXK8nWjy/w+W327uHelb/HdIj2Ea&#10;/9EDssbMSgmCZ0jQYH2NcY/23o2Wx22cdiudJg6Q1ao8LeOXSMCxyDZxvJs4FttAOB5W1fxrWVHC&#10;0VVVJ/gLY4kiY0VM63z4LkCTuGmow2YSKNvc+JBD9yEx3MB1rxSes1qZuHpQfRvPkhF1JC6VIxuG&#10;Cgjbaqx2EIW1Y2YRx8yDpV3YKZFRH4REhrD3WWokafMVk3EuTKiyq2OtyKWOExu53ykjDaoMAkZk&#10;iU1O2CPA23732BlmjI+pIkl7Ss60T2VyB2+Tp4xUGUyYknVvwH00mcKpxso5fk9Spiay9ALtDvWT&#10;JID68ZZf9/jbbpgP98zhTcJDfB3CHS5SwdBQGHeUdOB+f3Qe41Hg6KVkwJvZUP9rzZygRP0wKP2z&#10;aj6PVzkZ8+NvMzTcoefl0GPW+hLw16PksLu0jfFB7bfSgX7GR2QZq6KLGY61G8qD2xuXIb8Y+Axx&#10;sVymMLy+loUb82h5BI+sRlk+bZ+Zs6N2A4r+Fva3mNXvJJxjY6aB5TqA7JO+X3kd+carn4QzPlPx&#10;bTm0U9TrY7r4AwAA//8DAFBLAwQUAAYACAAAACEA61JcutwAAAAIAQAADwAAAGRycy9kb3ducmV2&#10;LnhtbEyPy07DMBBF90j8gzVI7KjTVn0kxKkKKqyQUNOyd+NpYjUep7Hbhr9nWMHy6lzdOZOvBteK&#10;K/bBelIwHiUgkCpvLNUK9ru3pyWIEDUZ3XpCBd8YYFXc3+U6M/5GW7yWsRY8QiHTCpoYu0zKUDXo&#10;dBj5DonZ0fdOR459LU2vbzzuWjlJkrl02hJfaHSHrw1Wp/LiFKzffZmepmbz8vG1OSIPWHv+VOrx&#10;YVg/g4g4xL8y/OqzOhTsdPAXMkG0CmbjdMFVBnMQzGfTBecD5zQFWeTy/wPFDwAAAP//AwBQSwEC&#10;LQAUAAYACAAAACEAtoM4kv4AAADhAQAAEwAAAAAAAAAAAAAAAAAAAAAAW0NvbnRlbnRfVHlwZXNd&#10;LnhtbFBLAQItABQABgAIAAAAIQA4/SH/1gAAAJQBAAALAAAAAAAAAAAAAAAAAC8BAABfcmVscy8u&#10;cmVsc1BLAQItABQABgAIAAAAIQBY0acrnAIAAJQFAAAOAAAAAAAAAAAAAAAAAC4CAABkcnMvZTJv&#10;RG9jLnhtbFBLAQItABQABgAIAAAAIQDrUly63AAAAAgBAAAPAAAAAAAAAAAAAAAAAPYEAABkcnMv&#10;ZG93bnJldi54bWxQSwUGAAAAAAQABADzAAAA/wUAAAAA&#10;" filled="f" strokecolor="black [3213]" strokeweight="2pt"/>
            </w:pict>
          </mc:Fallback>
        </mc:AlternateContent>
      </w:r>
      <w:r w:rsidR="008C6580"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A521B4" wp14:editId="120AA4B3">
                <wp:simplePos x="0" y="0"/>
                <wp:positionH relativeFrom="column">
                  <wp:posOffset>5010150</wp:posOffset>
                </wp:positionH>
                <wp:positionV relativeFrom="paragraph">
                  <wp:posOffset>18415</wp:posOffset>
                </wp:positionV>
                <wp:extent cx="804333" cy="656492"/>
                <wp:effectExtent l="0" t="0" r="15240" b="10795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3" cy="656492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B329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394.5pt;margin-top:1.45pt;width:63.35pt;height:51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T6mQIAAJAFAAAOAAAAZHJzL2Uyb0RvYy54bWysVEtv2zAMvg/YfxB0X+082rVGnSJI0WFA&#10;0RZth55VWYoFyKImKXGyXz9KfiTtih2G+SCLIvmRH0Xq8mrXaLIVziswJZ2c5JQIw6FSZl3SH883&#10;X84p8YGZimkwoqR74enV4vOny9YWYgo16Eo4giDGF60taR2CLbLM81o0zJ+AFQaVElzDAopunVWO&#10;tYje6Gya52dZC66yDrjwHk+vOyVdJHwpBQ/3UnoRiC4p5hbS6tL6GtdsccmKtWO2VrxPg/1DFg1T&#10;BoOOUNcsMLJx6g+oRnEHHmQ44dBkIKXiInFANpP8HZunmlmRuGBxvB3L5P8fLL/bPjiiKry7CSWG&#10;NXhHj2pdB/LsFDNrLQgqsEqt9QUaP9kH10set5HyTrom/pEM2aXK7sfKil0gHA/P8/lsNqOEo+rs&#10;9Gx+MY2Y2cHZOh++CWhI3JTUhSF8qirb3vrQOQyGMaKBG6U1nrNCm7h60KqKZ0mIPSRW2pEtw9sP&#10;u8QDYx5ZoRQ9s8iu45N2Ya9Fh/ooJFYHGUxTIqkvD5iMc2HCpFPVrBJdqNMcv57g6JHoaoOAEVli&#10;kiN2D/A23wG7o93bR1eR2np0zv+WWOc8eqTIYMLo3CgD7iMAjaz6yJ39UKSuNLFKr1DtsXccdEPl&#10;Lb9ReHm3zIcH5nCKcN7wZQj3uEgNbUmh31FSg/v10Xm0x+ZGLSUtTmVJ/c8Nc4IS/d1g219M5vM4&#10;xkmYn36douCONa/HGrNpVoBXj52N2aVttA962EoHzQs+IMsYFVXMcIxdUh7cIKxC91rgE8TFcpnM&#10;cHQtC7fmyfIIHqsa2/J598Kc7Ts4YOvfwTDBrHjXwp1t9DSw3ASQKvX3oa59vXHsU+P0T1R8V47l&#10;ZHV4SBe/AQAA//8DAFBLAwQUAAYACAAAACEADluOyd0AAAAJAQAADwAAAGRycy9kb3ducmV2Lnht&#10;bEyPS0/DMBCE70j8B2uRuFG7QbRNiFNVILgh0fA4b+NtEuFHFDtt+PcsJziOZjTzTbmdnRUnGmMf&#10;vIblQoEg3wTT+1bD+9vTzQZETOgN2uBJwzdF2FaXFyUWJpz9nk51agWX+Fighi6loZAyNh05jIsw&#10;kGfvGEaHieXYSjPimcudlZlSK+mw97zQ4UAPHTVf9eQ0POPj1O1U9lK/ur0dPo/4YWvU+vpq3t2D&#10;SDSnvzD84jM6VMx0CJM3UVgN603OX5KGLAfBfr68W4M4cFCtbkFWpfz/oPoBAAD//wMAUEsBAi0A&#10;FAAGAAgAAAAhALaDOJL+AAAA4QEAABMAAAAAAAAAAAAAAAAAAAAAAFtDb250ZW50X1R5cGVzXS54&#10;bWxQSwECLQAUAAYACAAAACEAOP0h/9YAAACUAQAACwAAAAAAAAAAAAAAAAAvAQAAX3JlbHMvLnJl&#10;bHNQSwECLQAUAAYACAAAACEA+5o0+pkCAACQBQAADgAAAAAAAAAAAAAAAAAuAgAAZHJzL2Uyb0Rv&#10;Yy54bWxQSwECLQAUAAYACAAAACEADluOyd0AAAAJAQAADwAAAAAAAAAAAAAAAADzBAAAZHJzL2Rv&#10;d25yZXYueG1sUEsFBgAAAAAEAAQA8wAAAP0FAAAAAA==&#10;" filled="f" strokecolor="black [3213]" strokeweight="2pt"/>
            </w:pict>
          </mc:Fallback>
        </mc:AlternateContent>
      </w:r>
      <w:r w:rsidR="008C6580"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1400293" wp14:editId="0FAF8571">
                <wp:simplePos x="0" y="0"/>
                <wp:positionH relativeFrom="column">
                  <wp:posOffset>2609850</wp:posOffset>
                </wp:positionH>
                <wp:positionV relativeFrom="paragraph">
                  <wp:posOffset>18415</wp:posOffset>
                </wp:positionV>
                <wp:extent cx="804333" cy="656492"/>
                <wp:effectExtent l="0" t="0" r="15240" b="10795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4333" cy="656492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71F7" id="Right Triangle 9" o:spid="_x0000_s1026" type="#_x0000_t6" style="position:absolute;margin-left:205.5pt;margin-top:1.45pt;width:63.35pt;height:51.7pt;rotation:18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gcowIAAJ0FAAAOAAAAZHJzL2Uyb0RvYy54bWysVE1v2zAMvQ/YfxB0X22nadcYdYqgRYcB&#10;RVv0Az2rshwLkEVNUuJkv36UZLtp19MwHwRRJB/JZ5LnF7tOka2wToKuaHGUUyI0h1rqdUWfn66/&#10;nVHiPNM1U6BFRffC0Yvl1y/nvSnFDFpQtbAEQbQre1PR1ntTZpnjreiYOwIjNCobsB3zKNp1VlvW&#10;I3qnslmen2Y92NpY4MI5fL1KSrqM+E0juL9rGic8URXF3Hw8bTxfw5ktz1m5tsy0kg9psH/IomNS&#10;Y9AJ6op5RjZW/gXVSW7BQeOPOHQZNI3kItaA1RT5h2oeW2ZErAXJcWaiyf0/WH67vbdE1hVdUKJZ&#10;h7/oQa5bT56sZHqtBFkEjnrjSjR9NPd2kBxeQ8G7xnbEAhJb5Gd5+CIPWBnZRZr3E81i5wnHx7N8&#10;fnx8TAlH1enJ6XwxCyGyhBUwjXX+h4COhEtFrR+TidBse+N8chgNg5OGa6kUvrNS6XA6ULIOb1EI&#10;DSUulSVbhq3gd8UQ88AKMwieWSg2lRdvfq9EQn0QDVKFFcxiIrFJ3zAZ50L7IqlaVosU6iRykvKd&#10;PGK5SiNgQG4wyQl7AHif74idYAb74Cpij0/OifwpTMrgvfPkESOD9pNzJzXYzypTWNUQOdmPJCVq&#10;AkuvUO+xkWIj4Jw5w68l/rwb5vw9szhS+Ihrwt/h0SjoKwrDjZIW7O/P3oM9djpqKelxRCvqfm2Y&#10;FZSonxpnYFHM52GmozA/+T5DwR5qXg81etNdAv76ImYXr8Heq/HaWOhecJusQlRUMc0xdkW5t6Nw&#10;6dPqwH3ExWoVzXCODfM3+tHwAB5YDW35tHth1gwd7LH1b2EcZ1Z+aOFkGzw1rDYeGhn7+43XgW/c&#10;AbFxhn0VlsyhHK3eturyDwAAAP//AwBQSwMEFAAGAAgAAAAhAHlpRzneAAAACQEAAA8AAABkcnMv&#10;ZG93bnJldi54bWxMj8FOwzAQRO9I/IO1SNyokwZaksapoFLFoScC6tmNt0lEvA72tg1/jznR42hG&#10;M2/K9WQHcUYfekcK0lkCAqlxpqdWwefH9uEZRGBNRg+OUMEPBlhXtzelLoy70Duea25FLKFQaAUd&#10;81hIGZoOrQ4zNyJF7+i81Rylb6Xx+hLL7SDnSbKQVvcUFzo94qbD5qs+WQVmu2fP5s3t9q872Wd5&#10;nX/bjVL3d9PLCgTjxP9h+MOP6FBFpoM7kQliUPCYpvELK5jnIKL/lC2XIA4xmCwykFUprx9UvwAA&#10;AP//AwBQSwECLQAUAAYACAAAACEAtoM4kv4AAADhAQAAEwAAAAAAAAAAAAAAAAAAAAAAW0NvbnRl&#10;bnRfVHlwZXNdLnhtbFBLAQItABQABgAIAAAAIQA4/SH/1gAAAJQBAAALAAAAAAAAAAAAAAAAAC8B&#10;AABfcmVscy8ucmVsc1BLAQItABQABgAIAAAAIQBsqLgcowIAAJ0FAAAOAAAAAAAAAAAAAAAAAC4C&#10;AABkcnMvZTJvRG9jLnhtbFBLAQItABQABgAIAAAAIQB5aUc53gAAAAkBAAAPAAAAAAAAAAAAAAAA&#10;AP0EAABkcnMvZG93bnJldi54bWxQSwUGAAAAAAQABADzAAAACAYAAAAA&#10;" filled="f" strokecolor="black [3213]" strokeweight="2pt"/>
            </w:pict>
          </mc:Fallback>
        </mc:AlternateContent>
      </w:r>
      <w:r w:rsid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B9EF0D4" wp14:editId="7B89E3DE">
                <wp:simplePos x="0" y="0"/>
                <wp:positionH relativeFrom="column">
                  <wp:posOffset>365760</wp:posOffset>
                </wp:positionH>
                <wp:positionV relativeFrom="paragraph">
                  <wp:posOffset>27940</wp:posOffset>
                </wp:positionV>
                <wp:extent cx="804333" cy="656492"/>
                <wp:effectExtent l="0" t="0" r="15240" b="10795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3" cy="656492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8093" id="Right Triangle 7" o:spid="_x0000_s1026" type="#_x0000_t6" style="position:absolute;margin-left:28.8pt;margin-top:2.2pt;width:63.35pt;height:51.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/JmQIAAI4FAAAOAAAAZHJzL2Uyb0RvYy54bWysVE1v2zAMvQ/YfxB0X52k6ZdRpwhadBhQ&#10;tEXboWdVlmIBsqhJSpzs14+SbCdoix2G5aCIIvlIPpO8vNq2mmyE8wpMRadHE0qE4VArs6roz5fb&#10;b+eU+MBMzTQYUdGd8PRq8fXLZWdLMYMGdC0cQRDjy85WtAnBlkXheSNa5o/ACoNKCa5lAUW3KmrH&#10;OkRvdTGbTE6LDlxtHXDhPb7eZCVdJHwpBQ8PUnoRiK4o5hbS6dL5Fs9iccnKlWO2UbxPg/1DFi1T&#10;BoOOUDcsMLJ26gNUq7gDDzIccWgLkFJxkWrAaqaTd9U8N8yKVAuS4+1Ik/9/sPx+8+iIqit6Rolh&#10;LX6iJ7VqAnlxipmVFuQsctRZX6Lps310veTxGgveStfGfyyFbBOvu5FXsQ2E4+P5ZH58fEwJR9Xp&#10;yen8YhYxi72zdT58F9CSeKmoC0P0xCnb3PmQHQbDGNHArdIa31mpTTw9aFXHtyTEDhLX2pENw28f&#10;ttM+5oEVZhA9i1hdrifdwk6LjPokJHKDFcxSIqkr95iMc2HCNKsaVosc6mSCvyHYkEUqVxsEjMgS&#10;kxyxe4DBMoMM2Lns3j66itTUo/Pkb4ll59EjRQYTRudWGXCfAWisqo+c7QeSMjWRpTeod9g5DvJI&#10;ectvFX68O+bDI3M4QzhtuBfCAx5SQ1dR6G+UNOB+f/Ye7bG1UUtJhzNZUf9rzZygRP8w2PQX0/k8&#10;DnES5idnMxTcoebtUGPW7TXgp5/iBrI8XaN90MNVOmhfcX0sY1RUMcMxdkV5cINwHfKuwAXExXKZ&#10;zHBwLQt35tnyCB5ZjW35sn1lzvYdHLD172GYX1a+a+FsGz0NLNcBpEr9vee15xuHPjVOv6DiVjmU&#10;k9V+jS7+AAAA//8DAFBLAwQUAAYACAAAACEAN4u0iNwAAAAIAQAADwAAAGRycy9kb3ducmV2Lnht&#10;bEyPzU7DMBCE70i8g7VI3KhNCW0U4lQVCG5INPyct/E2ibDXUey04e1xT3Cb1Yxmvi03s7PiSGPo&#10;PWu4XSgQxI03PbcaPt6fb3IQISIbtJ5Jww8F2FSXFyUWxp94R8c6tiKVcChQQxfjUEgZmo4choUf&#10;iJN38KPDmM6xlWbEUyp3Vi6VWkmHPaeFDgd67Kj5rien4QWfpm6rlq/1m9vZ4euAn7ZGra+v5u0D&#10;iEhz/AvDGT+hQ5WY9n5iE4TVcL9epaSGLANxtvPsDsQ+CbXOQVal/P9A9QsAAP//AwBQSwECLQAU&#10;AAYACAAAACEAtoM4kv4AAADhAQAAEwAAAAAAAAAAAAAAAAAAAAAAW0NvbnRlbnRfVHlwZXNdLnht&#10;bFBLAQItABQABgAIAAAAIQA4/SH/1gAAAJQBAAALAAAAAAAAAAAAAAAAAC8BAABfcmVscy8ucmVs&#10;c1BLAQItABQABgAIAAAAIQB5IC/JmQIAAI4FAAAOAAAAAAAAAAAAAAAAAC4CAABkcnMvZTJvRG9j&#10;LnhtbFBLAQItABQABgAIAAAAIQA3i7SI3AAAAAgBAAAPAAAAAAAAAAAAAAAAAPMEAABkcnMvZG93&#10;bnJldi54bWxQSwUGAAAAAAQABADzAAAA/AUAAAAA&#10;" filled="f" strokecolor="black [3213]" strokeweight="2pt"/>
            </w:pict>
          </mc:Fallback>
        </mc:AlternateContent>
      </w:r>
      <w:r w:rsidR="008C6580">
        <w:rPr>
          <w:rFonts w:ascii="Times New Roman" w:hAnsi="Times New Roman" w:cs="Times New Roman"/>
          <w:sz w:val="24"/>
          <w:szCs w:val="24"/>
        </w:rPr>
        <w:t xml:space="preserve">63.  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>64.        20°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 xml:space="preserve">65.  </w:t>
      </w:r>
    </w:p>
    <w:p w:rsidR="001363CE" w:rsidRPr="001363CE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17175" w:rsidRPr="008C6580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658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</w:t>
      </w:r>
    </w:p>
    <w:p w:rsidR="00D17175" w:rsidRPr="008C6580" w:rsidRDefault="00186C6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BB01C0" wp14:editId="253EF4B9">
                <wp:simplePos x="0" y="0"/>
                <wp:positionH relativeFrom="column">
                  <wp:posOffset>5019040</wp:posOffset>
                </wp:positionH>
                <wp:positionV relativeFrom="paragraph">
                  <wp:posOffset>29684</wp:posOffset>
                </wp:positionV>
                <wp:extent cx="102358" cy="112878"/>
                <wp:effectExtent l="0" t="0" r="120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28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4316" id="Rectangle 12" o:spid="_x0000_s1026" style="position:absolute;margin-left:395.2pt;margin-top:2.35pt;width:8.05pt;height:8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WslAIAAIUFAAAOAAAAZHJzL2Uyb0RvYy54bWysVE1v2zAMvQ/YfxB0X/2xdu2MOkXQosOA&#10;og3aDj2rshQbkEVNUuJkv36UZDtBV+wwzAdZEslH8onk5dWuV2QrrOtA17Q4ySkRmkPT6XVNfzzf&#10;frqgxHmmG6ZAi5ruhaNXi48fLgdTiRJaUI2wBEG0qwZT09Z7U2WZ463omTsBIzQKJdieeTzaddZY&#10;NiB6r7Iyz79kA9jGWODCOby9SUK6iPhSCu4fpHTCE1VTjM3H1cb1NazZ4pJVa8tM2/ExDPYPUfSs&#10;0+h0hrphnpGN7f6A6jtuwYH0Jxz6DKTsuIg5YDZF/iabp5YZEXNBcpyZaXL/D5bfb1eWdA2+XUmJ&#10;Zj2+0SOyxvRaCYJ3SNBgXIV6T2Zlx5PDbch2J20f/pgH2UVS9zOpYucJx8siLz+fYRVwFBVFeXF+&#10;ETCzg7Gxzn8T0JOwqalF75FKtr1zPqlOKsGXhttOKbxnldJhdaC6JtzFQygcca0s2TJ8cr8rRm9H&#10;Wug7WGYhr5RJ3Pm9Egn1UUikBGMvYyCxGA+YjHOhfZFELWtEcnWW4zc5m6KIiSqNgAFZYpAz9ggw&#10;aSaQCTulPeoHUxFreTbO/xZYMp4tomfQfjbuOw32PQCFWY2ek/5EUqImsPQKzR4LxkLqJGf4bYfP&#10;dsecXzGLrYNNhuPAP+AiFQw1hXFHSQv213v3QR8rGqWUDNiKNXU/N8wKStR3jbX+tTg9Db0bD6dn&#10;5yUe7LHk9ViiN/014NMXOHgMj9ug79W0lRb6F5way+AVRUxz9F1T7u10uPZpRODc4WK5jGrYr4b5&#10;O/1keAAPrIayfN69MGvG2vVY9PcwtS2r3pRw0g2WGpYbD7KL9X3gdeQbez0WzjiXwjA5Pketw/Rc&#10;/AYAAP//AwBQSwMEFAAGAAgAAAAhAEJhDeDhAAAACAEAAA8AAABkcnMvZG93bnJldi54bWxMj09L&#10;AzEUxO+C3yE8wUuxiUv/ue7bUoTaIihY9eAt3bxuFjcvyyZt129vPOlxmGHmN8VycK04UR8azwi3&#10;YwWCuPKm4Rrh/W19swARomajW8+E8E0BluXlRaFz48/8SqddrEUq4ZBrBBtjl0sZKktOh7HviJN3&#10;8L3TMcm+lqbX51TuWpkpNZNON5wWrO7owVL1tTs6hPXGjlby6fmj24aXg8u23eNm9Il4fTWs7kFE&#10;GuJfGH7xEzqUiWnvj2yCaBHmd2qSogiTOYjkL9RsCmKPkGVTkGUh/x8ofwAAAP//AwBQSwECLQAU&#10;AAYACAAAACEAtoM4kv4AAADhAQAAEwAAAAAAAAAAAAAAAAAAAAAAW0NvbnRlbnRfVHlwZXNdLnht&#10;bFBLAQItABQABgAIAAAAIQA4/SH/1gAAAJQBAAALAAAAAAAAAAAAAAAAAC8BAABfcmVscy8ucmVs&#10;c1BLAQItABQABgAIAAAAIQBw8vWslAIAAIUFAAAOAAAAAAAAAAAAAAAAAC4CAABkcnMvZTJvRG9j&#10;LnhtbFBLAQItABQABgAIAAAAIQBCYQ3g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95E758C" wp14:editId="47D0515A">
                <wp:simplePos x="0" y="0"/>
                <wp:positionH relativeFrom="column">
                  <wp:posOffset>372110</wp:posOffset>
                </wp:positionH>
                <wp:positionV relativeFrom="paragraph">
                  <wp:posOffset>70324</wp:posOffset>
                </wp:positionV>
                <wp:extent cx="95534" cy="78759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78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53A5" id="Rectangle 8" o:spid="_x0000_s1026" style="position:absolute;margin-left:29.3pt;margin-top:5.55pt;width:7.5pt;height:6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PikgIAAIEFAAAOAAAAZHJzL2Uyb0RvYy54bWysVE1v2zAMvQ/YfxB0X51kydoadYqgRYcB&#10;RVv0Az2rshQLkEVNUuJkv36UZDtBV+wwzAdZEslH8onkxeWu1WQrnFdgKjo9mVAiDIdamXVFX55v&#10;vpxR4gMzNdNgREX3wtPL5edPF50txQwa0LVwBEGMLztb0SYEWxaF541omT8BKwwKJbiWBTy6dVE7&#10;1iF6q4vZZPKt6MDV1gEX3uPtdRbSZcKXUvBwL6UXgeiKYmwhrS6tb3EtlhesXDtmG8X7MNg/RNEy&#10;ZdDpCHXNAiMbp/6AahV34EGGEw5tAVIqLlIOmM108i6bp4ZZkXJBcrwdafL/D5bfbR8cUXVF8aEM&#10;a/GJHpE0ZtZakLNIT2d9iVpP9sH1J4/bmOtOujb+MQuyS5TuR0rFLhCOl+eLxdc5JRwlp2eni/OI&#10;WBxMrfPhu4CWxE1FHbpONLLtrQ9ZdVCJngzcKK3xnpXaxNWDVnW8S4dYNOJKO7Jl+NxhN+29HWmh&#10;72hZxKxyHmkX9lpk1EchkQ6MfJYCSYV4wGScCxOmWdSwWmRXiwl+g7MhipSoNggYkSUGOWL3AINm&#10;Bhmwc9q9fjQVqY5H48nfAsvGo0XyDCaMxq0y4D4C0JhV7znrDyRlaiJLb1DvsVgc5C7ylt8ofLZb&#10;5sMDc9g22GA4CsI9LlJDV1Hod5Q04H59dB/1sZpRSkmHbVhR/3PDnKBE/zBY5+fT+Tz2bTrMF6cz&#10;PLhjyduxxGzaK8Cnn+LQsTxto37Qw1Y6aF9xYqyiVxQxw9F3RXlww+Eq5PGAM4eL1SqpYa9aFm7N&#10;k+URPLIay/J598qc7Ws3YMnfwdCyrHxXwlk3WhpYbQJIler7wGvPN/Z5Kpx+JsVBcnxOWofJufwN&#10;AAD//wMAUEsDBBQABgAIAAAAIQCeQxn23gAAAAcBAAAPAAAAZHJzL2Rvd25yZXYueG1sTI7NTsJA&#10;FIX3Jr7D5Jq4ITBtCUhqp4SYIMQEE0EX7obOpdPYudN0Bqhv73Wly/OTc75iObhWXLAPjScF6SQB&#10;gVR501Ct4P2wHi9AhKjJ6NYTKvjGAMvy9qbQufFXesPLPtaCRyjkWoGNsculDJVFp8PEd0icnXzv&#10;dGTZ19L0+srjrpVZksyl0w3xg9UdPlmsvvZnp2C9saOVfNl9dNvwenLZtnvejD6Vur8bVo8gIg7x&#10;rwy/+IwOJTMd/ZlMEK2C2WLOTfbTFATnD1PWRwXZdAayLOR//vIHAAD//wMAUEsBAi0AFAAGAAgA&#10;AAAhALaDOJL+AAAA4QEAABMAAAAAAAAAAAAAAAAAAAAAAFtDb250ZW50X1R5cGVzXS54bWxQSwEC&#10;LQAUAAYACAAAACEAOP0h/9YAAACUAQAACwAAAAAAAAAAAAAAAAAvAQAAX3JlbHMvLnJlbHNQSwEC&#10;LQAUAAYACAAAACEAWkVD4pICAACBBQAADgAAAAAAAAAAAAAAAAAuAgAAZHJzL2Uyb0RvYy54bWxQ&#10;SwECLQAUAAYACAAAACEAnkMZ9t4AAAAHAQAADwAAAAAAAAAAAAAAAADsBAAAZHJzL2Rvd25yZXYu&#10;eG1sUEsFBgAAAAAEAAQA8wAAAPcFAAAAAA==&#10;" filled="f" strokecolor="black [3213]" strokeweight="2pt"/>
            </w:pict>
          </mc:Fallback>
        </mc:AlternateContent>
      </w:r>
      <w:r w:rsidR="008C6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</w:r>
      <w:r w:rsidR="008C658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6580" w:rsidRPr="008C6580">
        <w:rPr>
          <w:rFonts w:ascii="Times New Roman" w:hAnsi="Times New Roman" w:cs="Times New Roman"/>
          <w:sz w:val="24"/>
          <w:szCs w:val="24"/>
        </w:rPr>
        <w:t>45°</w:t>
      </w:r>
    </w:p>
    <w:p w:rsidR="00AA2F9D" w:rsidRPr="00186C6E" w:rsidRDefault="00186C6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E6D21" w:rsidRDefault="00186C6E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2F9D" w:rsidRDefault="00AA2F9D" w:rsidP="004C2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6580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8C6580" w:rsidRDefault="007C40DC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9AB04" wp14:editId="46E285A1">
                <wp:simplePos x="0" y="0"/>
                <wp:positionH relativeFrom="column">
                  <wp:posOffset>318136</wp:posOffset>
                </wp:positionH>
                <wp:positionV relativeFrom="paragraph">
                  <wp:posOffset>-7620</wp:posOffset>
                </wp:positionV>
                <wp:extent cx="1524000" cy="733425"/>
                <wp:effectExtent l="0" t="0" r="19050" b="28575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A4F8" id="Right Triangle 13" o:spid="_x0000_s1026" type="#_x0000_t6" style="position:absolute;margin-left:25.05pt;margin-top:-.6pt;width:120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1HmAIAAJEFAAAOAAAAZHJzL2Uyb0RvYy54bWysVEtPGzEQvlfqf7B8L7sbkkJXbFAEoqqE&#10;AAEVZ+O1s5a8Htd2skl/fcfeR1KKeqh6sT2emW/ec3G5azXZCucVmIoWJzklwnColVlX9Pvzzadz&#10;SnxgpmYajKjoXnh6ufz44aKzpZhBA7oWjiCI8WVnK9qEYMss87wRLfMnYIVBpgTXsoCkW2e1Yx2i&#10;tzqb5fnnrANXWwdceI+/1z2TLhO+lIKHeym9CERXFH0L6XTpfI1ntrxg5dox2yg+uMH+wYuWKYNG&#10;J6hrFhjZOPUHVKu4Aw8ynHBoM5BScZFiwGiK/E00Tw2zIsWCyfF2SpP/f7D8bvvgiKqxdqeUGNZi&#10;jR7Vugnk2Slm1loQZGCWOutLFH6yD26gPD5jyDvp2nhjMGSXMrufMit2gXD8LBazeZ5jATjyzk5P&#10;57NFBM0O2tb58FVAS+Kjoi6M9lNa2fbWh15hFIwmDdworfGfldrE04NWdfxLRGwicaUd2TIsf9gV&#10;g80jKfQgamYxvD6g9Ap7LXrURyExPRjCLDmSGvOAyTgXJhQ9q2G16E0tMNbUWwg/aaRwtUHAiCzR&#10;yQl7APjd3xG7D3uQj6oi9fWknP/NsV550kiWwYRJuVUG3HsAGqMaLPfyY5L61MQsvUK9x+Zx0E+V&#10;t/xGYfFumQ8PzOEYYb1xNYR7PKSGrqIwvChpwP187z/KY3cjl5IOx7Ki/seGOUGJ/maw778U83mc&#10;40TMF2czJNwx5/WYYzbtFWDpC1xClqdnlA96fEoH7QtukFW0iixmONquKA9uJK5Cvy5wB3GxWiUx&#10;nF3Lwq15sjyCx6zGtnzevTBnhw4O2Pt3MI4wK9+0cC8bNQ2sNgGkSv19yOuQb5z71DjDjoqL5ZhO&#10;UodNuvwFAAD//wMAUEsDBBQABgAIAAAAIQBgQyA13AAAAAkBAAAPAAAAZHJzL2Rvd25yZXYueG1s&#10;TI9NT8MwDIbvSPyHyEjctqTlQ6M0nSYQ3JBYYZy9xmsrEqdq0q38e7ITHO330evH5Xp2VhxpDL1n&#10;DdlSgSBuvOm51fD58bJYgQgR2aD1TBp+KMC6urwosTD+xFs61rEVqYRDgRq6GIdCytB05DAs/UCc&#10;soMfHcY0jq00I55SubMyV+peOuw5XehwoKeOmu96chpe8XnqNip/q9/d1g5fB9zZGrW+vpo3jyAi&#10;zfEPhrN+UocqOe39xCYIq+FOZYnUsMhyECnPH86LfQKz2xuQVSn/f1D9AgAA//8DAFBLAQItABQA&#10;BgAIAAAAIQC2gziS/gAAAOEBAAATAAAAAAAAAAAAAAAAAAAAAABbQ29udGVudF9UeXBlc10ueG1s&#10;UEsBAi0AFAAGAAgAAAAhADj9If/WAAAAlAEAAAsAAAAAAAAAAAAAAAAALwEAAF9yZWxzLy5yZWxz&#10;UEsBAi0AFAAGAAgAAAAhANqkbUeYAgAAkQUAAA4AAAAAAAAAAAAAAAAALgIAAGRycy9lMm9Eb2Mu&#10;eG1sUEsBAi0AFAAGAAgAAAAhAGBDIDXcAAAACQEAAA8AAAAAAAAAAAAAAAAA8gQAAGRycy9kb3du&#10;cmV2LnhtbFBLBQYAAAAABAAEAPMAAAD7BQAAAAA=&#10;" filled="f" strokecolor="black [3213]" strokeweight="2pt"/>
            </w:pict>
          </mc:Fallback>
        </mc:AlternateContent>
      </w:r>
      <w:r w:rsidR="008C6580"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3A3E22" wp14:editId="106E842F">
                <wp:simplePos x="0" y="0"/>
                <wp:positionH relativeFrom="column">
                  <wp:posOffset>5105400</wp:posOffset>
                </wp:positionH>
                <wp:positionV relativeFrom="paragraph">
                  <wp:posOffset>97155</wp:posOffset>
                </wp:positionV>
                <wp:extent cx="804333" cy="656492"/>
                <wp:effectExtent l="0" t="0" r="15240" b="10795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3" cy="656492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0CEB" id="Right Triangle 17" o:spid="_x0000_s1026" type="#_x0000_t6" style="position:absolute;margin-left:402pt;margin-top:7.65pt;width:63.35pt;height:5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X2mgIAAJAFAAAOAAAAZHJzL2Uyb0RvYy54bWysVEtv2zAMvg/YfxB0X52k6cuoUwQtOgwo&#10;2qLt0LMqS7EAWdQkJU7260dJthO0xQ7DfJBJkfz4EMnLq22ryUY4r8BUdHo0oUQYDrUyq4r+fLn9&#10;dk6JD8zUTIMRFd0JT68WX79cdrYUM2hA18IRBDG+7GxFmxBsWRSeN6Jl/gisMCiU4FoWkHWronas&#10;Q/RWF7PJ5LTowNXWARfe4+1NFtJFwpdS8PAgpReB6IpibCGdLp1v8SwWl6xcOWYbxfsw2D9E0TJl&#10;0OkIdcMCI2unPkC1ijvwIMMRh7YAKRUXKQfMZjp5l81zw6xIuWBxvB3L5P8fLL/fPDqiany7M0oM&#10;a/GNntSqCeTFKWZWWhAUYJU660tUfraPruc8kjHlrXRt/GMyZJsquxsrK7aBcLw8n8yPj48p4Sg6&#10;PTmdX8wiZrE3ts6H7wJaEomKujC4T1VlmzsfssGgGD0auFVa4z0rtYmnB63qeJeY2EPiWjuyYfj6&#10;YTvtfR5oYQTRsojZ5XwSFXZaZNQnIbE6mMEsBZL6co/JOBcmTLOoYbXIrk4m+A3OhihSutogYESW&#10;GOSI3QMMmhlkwM5p9/rRVKS2Ho0nfwssG48WyTOYMBq3yoD7DEBjVr3nrD8UKZcmVukN6h32joM8&#10;VN7yW4WPd8d8eGQOpwjnDTdDeMBDaugqCj1FSQPu92f3UR+bG6WUdDiVFfW/1swJSvQPg21/MZ3P&#10;4xgnZn5yNkPGHUreDiVm3V4DPv0Ud5DliYz6QQ+kdNC+4gJZRq8oYoaj74ry4AbmOuRtgSuIi+Uy&#10;qeHoWhbuzLPlETxWNbbly/aVOdt3cMDWv4dhgln5roWzbrQ0sFwHkCr1976ufb1x7FPj9Csq7pVD&#10;PmntF+niDwAAAP//AwBQSwMEFAAGAAgAAAAhAMYX1jDeAAAACgEAAA8AAABkcnMvZG93bnJldi54&#10;bWxMj8FOwzAQRO9I/IO1SNyo3RZoGuJUFQhuSDRAz9vYTSLsdRQ7bfh7lhMcd2Y0+6bYTN6Jkx1i&#10;F0jDfKZAWKqD6ajR8PH+fJOBiAnJoAtkNXzbCJvy8qLA3IQz7eypSo3gEoo5amhT6nMpY91aj3EW&#10;ekvsHcPgMfE5NNIMeOZy7+RCqXvpsSP+0GJvH1tbf1Wj1/CCT2O7VYvX6s3vXL8/4qerUOvrq2n7&#10;ACLZKf2F4Ref0aFkpkMYyUThNGTqlrckNu6WIDiwXqoViAML82wFsizk/wnlDwAAAP//AwBQSwEC&#10;LQAUAAYACAAAACEAtoM4kv4AAADhAQAAEwAAAAAAAAAAAAAAAAAAAAAAW0NvbnRlbnRfVHlwZXNd&#10;LnhtbFBLAQItABQABgAIAAAAIQA4/SH/1gAAAJQBAAALAAAAAAAAAAAAAAAAAC8BAABfcmVscy8u&#10;cmVsc1BLAQItABQABgAIAAAAIQAqQyX2mgIAAJAFAAAOAAAAAAAAAAAAAAAAAC4CAABkcnMvZTJv&#10;RG9jLnhtbFBLAQItABQABgAIAAAAIQDGF9Yw3gAAAAoBAAAPAAAAAAAAAAAAAAAAAPQEAABkcnMv&#10;ZG93bnJldi54bWxQSwUGAAAAAAQABADzAAAA/wUAAAAA&#10;" filled="f" strokecolor="black [3213]" strokeweight="2pt"/>
            </w:pict>
          </mc:Fallback>
        </mc:AlternateContent>
      </w:r>
      <w:r w:rsidR="008C6580"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D1ACDA" wp14:editId="58E126B9">
                <wp:simplePos x="0" y="0"/>
                <wp:positionH relativeFrom="column">
                  <wp:posOffset>2461260</wp:posOffset>
                </wp:positionH>
                <wp:positionV relativeFrom="paragraph">
                  <wp:posOffset>11430</wp:posOffset>
                </wp:positionV>
                <wp:extent cx="1419225" cy="695325"/>
                <wp:effectExtent l="0" t="0" r="28575" b="28575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9225" cy="69532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ACB7" id="Right Triangle 15" o:spid="_x0000_s1026" type="#_x0000_t6" style="position:absolute;margin-left:193.8pt;margin-top:.9pt;width:111.75pt;height:54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0XoAIAAJsFAAAOAAAAZHJzL2Uyb0RvYy54bWysVM1u2zAMvg/YOwi6r46zpFuNOkXQotuA&#10;oi3aDj2rshQLkEVNUuJkTz9Kst2gG3YYpoNAiuTHH5E8v9h3muyE8wpMTcuTGSXCcGiU2dT0+9P1&#10;h8+U+MBMwzQYUdOD8PRi9f7deW8rMYcWdCMcQRDjq97WtA3BVkXheSs65k/ACoNCCa5jAVm3KRrH&#10;ekTvdDGfzU6LHlxjHXDhPb5eZSFdJXwpBQ93UnoRiK4pxhbS7dL9Eu9idc6qjWO2VXwIg/1DFB1T&#10;Bp1OUFcsMLJ16jeoTnEHHmQ44dAVIKXiIuWA2ZSzN9k8tsyKlAsWx9upTP7/wfLb3b0jqsG/W1Ji&#10;WId/9KA2bSBPTjGz0YKgAKvUW1+h8qO9dwPnkYwp76XriNTKfkWQVARMi+xTjQ9TjcU+EI6P5aI8&#10;m8/RF0fZ6dnyI9IIWGSciGedD18EdCQSNXVhjCRhs92ND9lgVIxGBq6V1vjOKm3i7UGrJr4lJraT&#10;uNSO7Bg2QtiXg88jLYwgWhYx0ZxaosJBi4z6ICQWClOYp0BSi75iMs6FCTl/37JGZFfLGZ7R2RhF&#10;SlcbBIzIEoOcsAeAUTODjNg57UE/morU4ZPx7G+BZePJInkGEybjThlwfwLQmNXgOeuPRcqliVV6&#10;geaAbeQgz5e3/Frh590wH+6Zw4HC0cMlEe7wkhr6msJAUdKC+/mn96iPfY5SSnoc0Jr6H1vmBCX6&#10;m8EJOCsXizjRiVksP82RcceSl2OJ2XaXgF9f4jqyPJFRP+iRlA66Z9wl6+gVRcxw9F1THtzIXIa8&#10;OHAbcbFeJzWcYsvCjXm0fOz+2JZP+2fm7NDBAXv/FsZhZtWbFs668T8MrLcBpEr9/VrXod64AVLj&#10;DNsqrphjPmm97tTVLwAAAP//AwBQSwMEFAAGAAgAAAAhALFxgd7cAAAACQEAAA8AAABkcnMvZG93&#10;bnJldi54bWxMj01OwzAQhfdI3MGaSuyoYxKlJcSpChQ2XVF6ACd2kyj2OIrdNtyeYUWXT9/T+yk3&#10;s7PsYqbQe5Qglgkwg43XPbYSjt8fj2tgISrUyno0En5MgE11f1eqQvsrfpnLIbaMQjAUSkIX41hw&#10;HprOOBWWfjRI7OQnpyLJqeV6UlcKd5Y/JUnOneqRGjo1mrfONMPh7CTsPtuhzt5Tm62aep+9bo/7&#10;590g5cNi3r4Ai2aO/2b4m0/ToaJNtT+jDsxKSNernKwE6AHxXAgBrCYtRAq8Kvntg+oXAAD//wMA&#10;UEsBAi0AFAAGAAgAAAAhALaDOJL+AAAA4QEAABMAAAAAAAAAAAAAAAAAAAAAAFtDb250ZW50X1R5&#10;cGVzXS54bWxQSwECLQAUAAYACAAAACEAOP0h/9YAAACUAQAACwAAAAAAAAAAAAAAAAAvAQAAX3Jl&#10;bHMvLnJlbHNQSwECLQAUAAYACAAAACEAJtFtF6ACAACbBQAADgAAAAAAAAAAAAAAAAAuAgAAZHJz&#10;L2Uyb0RvYy54bWxQSwECLQAUAAYACAAAACEAsXGB3twAAAAJAQAADwAAAAAAAAAAAAAAAAD6BAAA&#10;ZHJzL2Rvd25yZXYueG1sUEsFBgAAAAAEAAQA8wAAAAMGAAAAAA==&#10;" filled="f" strokecolor="black [3213]" strokeweight="2pt"/>
            </w:pict>
          </mc:Fallback>
        </mc:AlternateContent>
      </w:r>
      <w:r w:rsidR="008C6580">
        <w:rPr>
          <w:rFonts w:ascii="Times New Roman" w:hAnsi="Times New Roman" w:cs="Times New Roman"/>
          <w:sz w:val="24"/>
          <w:szCs w:val="24"/>
        </w:rPr>
        <w:t xml:space="preserve">66. 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 xml:space="preserve">67.  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 xml:space="preserve">68.  </w:t>
      </w:r>
    </w:p>
    <w:p w:rsidR="008C6580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</w:t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:rsidR="008C6580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580" w:rsidRDefault="00186C6E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53509C" wp14:editId="79484DF4">
                <wp:simplePos x="0" y="0"/>
                <wp:positionH relativeFrom="column">
                  <wp:posOffset>317500</wp:posOffset>
                </wp:positionH>
                <wp:positionV relativeFrom="paragraph">
                  <wp:posOffset>59690</wp:posOffset>
                </wp:positionV>
                <wp:extent cx="102235" cy="106045"/>
                <wp:effectExtent l="0" t="0" r="1206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F0DD8" id="Rectangle 14" o:spid="_x0000_s1026" style="position:absolute;margin-left:25pt;margin-top:4.7pt;width:8.05pt;height: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aHlAIAAIUFAAAOAAAAZHJzL2Uyb0RvYy54bWysVMFu2zAMvQ/YPwi6r7azpOuMOkXQosOA&#10;og3aDj2rshQbkEVNUuJkXz9Ksp2gK3YY5oMsieQj+UTy8mrfKbIT1rWgK1qc5ZQIzaFu9aaiP55v&#10;P11Q4jzTNVOgRUUPwtGr5ccPl70pxQwaULWwBEG0K3tT0cZ7U2aZ443omDsDIzQKJdiOeTzaTVZb&#10;1iN6p7JZnp9nPdjaWODCOby9SUK6jPhSCu4fpHTCE1VRjM3H1cb1NazZ8pKVG8tM0/IhDPYPUXSs&#10;1eh0grphnpGtbf+A6lpuwYH0Zxy6DKRsuYg5YDZF/iabp4YZEXNBcpyZaHL/D5bf79aWtDW+3ZwS&#10;zTp8o0dkjemNEgTvkKDeuBL1nszaDieH25DtXtou/DEPso+kHiZSxd4TjpdFPpt9XlDCUVTk5/l8&#10;ETCzo7Gxzn8T0JGwqahF75FKtrtzPqmOKsGXhttWKbxnpdJhdaDaOtzFQygcca0s2TF8cr8vBm8n&#10;Wug7WGYhr5RJ3PmDEgn1UUikBGOfxUBiMR4xGedC+yKJGlaL5GqR4zc6G6OIiSqNgAFZYpAT9gAw&#10;aiaQETulPegHUxFreTLO/xZYMp4somfQfjLuWg32PQCFWQ2ek/5IUqImsPQK9QELxkLqJGf4bYvP&#10;dsecXzOLrYNNhuPAP+AiFfQVhWFHSQP213v3QR8rGqWU9NiKFXU/t8wKStR3jbX+tZjPQ+/Gw3zx&#10;ZYYHeyp5PZXobXcN+PQFDh7D4zboezVupYXuBafGKnhFEdMcfVeUezsern0aETh3uFitohr2q2H+&#10;Tj8ZHsADq6Esn/cvzJqhdj0W/T2MbcvKNyWcdIOlhtXWg2xjfR95HfjGXo+FM8ylMExOz1HrOD2X&#10;vwEAAP//AwBQSwMEFAAGAAgAAAAhAOZj1fLfAAAABgEAAA8AAABkcnMvZG93bnJldi54bWxMj0FL&#10;w0AQhe+C/2EZwUuxmwYNGjMpRagtgoJtPXjbZqfZYHZ2yW7b+O9dT3oaHu/x3jfVfLS9ONEQOscI&#10;s2kGgrhxuuMWYbdd3tyDCFGxVr1jQvimAPP68qJSpXZnfqfTJrYilXAoFYKJ0ZdShsaQVWHqPHHy&#10;Dm6wKiY5tFIP6pzKbS/zLCukVR2nBaM8PRlqvjZHi7BcmclCvrx++HV4O9h87Z9Xk0/E66tx8Qgi&#10;0hj/wvCLn9ChTkx7d2QdRI9wl6VXIsLDLYhkF8UMxB4hT1fWlfyPX/8AAAD//wMAUEsBAi0AFAAG&#10;AAgAAAAhALaDOJL+AAAA4QEAABMAAAAAAAAAAAAAAAAAAAAAAFtDb250ZW50X1R5cGVzXS54bWxQ&#10;SwECLQAUAAYACAAAACEAOP0h/9YAAACUAQAACwAAAAAAAAAAAAAAAAAvAQAAX3JlbHMvLnJlbHNQ&#10;SwECLQAUAAYACAAAACEAuuxGh5QCAACFBQAADgAAAAAAAAAAAAAAAAAuAgAAZHJzL2Uyb0RvYy54&#10;bWxQSwECLQAUAAYACAAAACEA5mPV8t8AAAAGAQAADwAAAAAAAAAAAAAAAADuBAAAZHJzL2Rvd25y&#10;ZXYueG1sUEsFBgAAAAAEAAQA8wAAAPoFAAAAAA==&#10;" filled="f" strokecolor="black [3213]" strokeweight="2pt"/>
            </w:pict>
          </mc:Fallback>
        </mc:AlternateContent>
      </w: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2D5135" wp14:editId="74914487">
                <wp:simplePos x="0" y="0"/>
                <wp:positionH relativeFrom="column">
                  <wp:posOffset>3756660</wp:posOffset>
                </wp:positionH>
                <wp:positionV relativeFrom="paragraph">
                  <wp:posOffset>6350</wp:posOffset>
                </wp:positionV>
                <wp:extent cx="123825" cy="149225"/>
                <wp:effectExtent l="0" t="0" r="2857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2121" id="Rectangle 16" o:spid="_x0000_s1026" style="position:absolute;margin-left:295.8pt;margin-top:.5pt;width:9.75pt;height:1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YlAIAAIUFAAAOAAAAZHJzL2Uyb0RvYy54bWysVEtv2zAMvg/YfxB0Xx17adcadYqgRYcB&#10;RRv0gZ5VWYoNyKImKXGyXz9Ksp2gK3YY5oNMiuTHh0heXu06RbbCuhZ0RfOTGSVCc6hbva7oy/Pt&#10;l3NKnGe6Zgq0qOheOHq1+PzpsjelKKABVQtLEES7sjcVbbw3ZZY53oiOuRMwQqNQgu2YR9aus9qy&#10;HtE7lRWz2VnWg62NBS6cw9ubJKSLiC+l4P5BSic8URXF2Hw8bTzfwpktLlm5tsw0LR/CYP8QRcda&#10;jU4nqBvmGdnY9g+oruUWHEh/wqHLQMqWi5gDZpPP3mXz1DAjYi5YHGemMrn/B8vvtytL2hrf7owS&#10;zTp8o0esGtNrJQjeYYF640rUezIrO3AOyZDtTtou/DEPsotF3U9FFTtPOF7mxdfz4pQSjqJ8flEg&#10;jSjZwdhY578L6EggKmrReywl2945n1RHleBLw22rFN6zUulwOlBtHe4iExpHXCtLtgyf3O/ywduR&#10;FvoOllnIK2USKb9XIqE+CoklwdiLGEhsxgMm41xonydRw2qRXJ3O8BudjVHERJVGwIAsMcgJewAY&#10;NRPIiJ3SHvSDqYi9PBnP/hZYMp4somfQfjLuWg32IwCFWQ2ek/5YpFSaUKU3qPfYMBbSJDnDb1t8&#10;tjvm/IpZHB0cMlwH/gEPqaCvKAwUJQ3YXx/dB33saJRS0uMoVtT93DArKFE/NPb6RT6fh9mNzPz0&#10;W4GMPZa8HUv0prsGfPocF4/hkQz6Xo2ktNC94tZYBq8oYpqj74pyb0fm2qcVgXuHi+UyquG8Gubv&#10;9JPhATxUNbTl8+6VWTP0rsemv4dxbFn5roWTbrDUsNx4kG3s70Ndh3rjrMfGGfZSWCbHfNQ6bM/F&#10;bwAAAP//AwBQSwMEFAAGAAgAAAAhAO9p2jrgAAAACAEAAA8AAABkcnMvZG93bnJldi54bWxMj1FL&#10;wzAUhd8F/0O4gi9jS1Nc0dp0DGFuCBPc9MG3rMmaYnMTmmyr/97rkz5evsO536kWo+vZ2Qyx8yhB&#10;zDJgBhuvO2wlvO9X03tgMSnUqvdoJHybCIv6+qpSpfYXfDPnXWoZlWAslQSbUig5j401TsWZDwaJ&#10;Hf3gVKJzaLke1IXKXc/zLCu4Ux3SB6uCebKm+dqdnITV2k6W/GX7ETbx9ejyTXheTz6lvL0Zl4/A&#10;khnTXxh+9UkdanI6+BPqyHoJ8wdRUJQATSJeCCGAHSTkd3PgdcX/D6h/AAAA//8DAFBLAQItABQA&#10;BgAIAAAAIQC2gziS/gAAAOEBAAATAAAAAAAAAAAAAAAAAAAAAABbQ29udGVudF9UeXBlc10ueG1s&#10;UEsBAi0AFAAGAAgAAAAhADj9If/WAAAAlAEAAAsAAAAAAAAAAAAAAAAALwEAAF9yZWxzLy5yZWxz&#10;UEsBAi0AFAAGAAgAAAAhAKy0zJiUAgAAhQUAAA4AAAAAAAAAAAAAAAAALgIAAGRycy9lMm9Eb2Mu&#10;eG1sUEsBAi0AFAAGAAgAAAAhAO9p2jrgAAAACAEAAA8AAAAAAAAAAAAAAAAA7gQAAGRycy9kb3du&#10;cmV2LnhtbFBLBQYAAAAABAAEAPMAAAD7BQAAAAA=&#10;" filled="f" strokecolor="black [3213]" strokeweight="2pt"/>
            </w:pict>
          </mc:Fallback>
        </mc:AlternateContent>
      </w:r>
      <w:r w:rsidRPr="008C6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FEECED" wp14:editId="65D3F991">
                <wp:simplePos x="0" y="0"/>
                <wp:positionH relativeFrom="column">
                  <wp:posOffset>5108101</wp:posOffset>
                </wp:positionH>
                <wp:positionV relativeFrom="paragraph">
                  <wp:posOffset>81280</wp:posOffset>
                </wp:positionV>
                <wp:extent cx="116006" cy="119702"/>
                <wp:effectExtent l="0" t="0" r="1778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97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48B9" id="Rectangle 18" o:spid="_x0000_s1026" style="position:absolute;margin-left:402.2pt;margin-top:6.4pt;width:9.15pt;height:9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jkQIAAIUFAAAOAAAAZHJzL2Uyb0RvYy54bWysVF9P2zAQf5+072D5fSSpCoyIFFVFTJMQ&#10;IMrEs3HsJpLj82y3affpd7aTtGJoD9Py4Ph8d7/7f9c3+06RnbCuBV3R4iynRGgOdas3Ff3xcvfl&#10;KyXOM10zBVpU9CAcvVl8/nTdm1LMoAFVC0sQRLuyNxVtvDdlljneiI65MzBCI1OC7ZhH0m6y2rIe&#10;0TuVzfL8IuvB1sYCF87h621i0kXEl1Jw/yilE56oiqJvPp42nm/hzBbXrNxYZpqWD26wf/CiY61G&#10;oxPULfOMbG37B1TXcgsOpD/j0GUgZctFjAGjKfJ30awbZkSMBZPjzJQm9/9g+cPuyZK2xtphpTTr&#10;sEbPmDWmN0oQfMME9caVKLc2T3agHF5DtHtpu/DHOMg+JvUwJVXsPeH4WBQXWCdKOLKK4uoynwXM&#10;7KhsrPPfBHQkXCpq0XpMJdvdO59ER5FgS8NdqxS+s1LpcDpQbR3eIhEaR6yUJTuGJff7YrB2IoW2&#10;g2YW4kqRxJs/KJFQn4XElKDvs+hIbMYjJuNcaF8kVsNqkUyd5/iNxkYvYqBKI2BAlujkhD0AjJIJ&#10;ZMROYQ/yQVXEXp6U8785lpQnjWgZtJ+Uu1aD/QhAYVSD5SQ/JimlJmTpDeoDNoyFNEnO8LsWy3bP&#10;nH9iFkcHhwzXgX/EQyroKwrDjZIG7K+P3oM8djRyKelxFCvqfm6ZFZSo7xp7/aqYz8PsRmJ+fjlD&#10;wp5y3k45etutAEtf4OIxPF6DvFfjVVroXnFrLINVZDHN0XZFubcjsfJpReDe4WK5jGI4r4b5e702&#10;PICHrIa2fNm/MmuG3vXY9A8wji0r37Vwkg2aGpZbD7KN/X3M65BvnPXYOMNeCsvklI5Sx+25+A0A&#10;AP//AwBQSwMEFAAGAAgAAAAhAH5sH47hAAAACQEAAA8AAABkcnMvZG93bnJldi54bWxMj0FLw0AQ&#10;he+C/2EZwUuxm67FhphNKUJtERSsevC2zU6TYHZ2yW7b+O8dT3oc3seb75XL0fXihEPsPGmYTTMQ&#10;SLW3HTUa3t/WNzmImAxZ03tCDd8YYVldXpSmsP5Mr3japUZwCcXCaGhTCoWUsW7RmTj1AYmzgx+c&#10;SXwOjbSDOXO566XKsjvpTEf8oTUBH1qsv3ZHp2G9aScr+fT8Ebbx5eDUNjxuJp9aX1+Nq3sQCcf0&#10;B8OvPqtDxU57fyQbRa8hz+ZzRjlQPIGBXKkFiL2G29kCZFXK/wuqHwAAAP//AwBQSwECLQAUAAYA&#10;CAAAACEAtoM4kv4AAADhAQAAEwAAAAAAAAAAAAAAAAAAAAAAW0NvbnRlbnRfVHlwZXNdLnhtbFBL&#10;AQItABQABgAIAAAAIQA4/SH/1gAAAJQBAAALAAAAAAAAAAAAAAAAAC8BAABfcmVscy8ucmVsc1BL&#10;AQItABQABgAIAAAAIQCmKTSjkQIAAIUFAAAOAAAAAAAAAAAAAAAAAC4CAABkcnMvZTJvRG9jLnht&#10;bFBLAQItABQABgAIAAAAIQB+bB+O4QAAAAkBAAAPAAAAAAAAAAAAAAAAAOsEAABkcnMvZG93bnJl&#10;di54bWxQSwUGAAAAAAQABADzAAAA+QUAAAAA&#10;" filled="f" strokecolor="black [3213]" strokeweight="2pt"/>
            </w:pict>
          </mc:Fallback>
        </mc:AlternateContent>
      </w:r>
      <w:r w:rsidR="008C6580">
        <w:rPr>
          <w:rFonts w:ascii="Times New Roman" w:hAnsi="Times New Roman" w:cs="Times New Roman"/>
          <w:sz w:val="24"/>
          <w:szCs w:val="24"/>
        </w:rPr>
        <w:t xml:space="preserve">   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 xml:space="preserve">        30°</w:t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</w:r>
      <w:r w:rsidR="008C6580">
        <w:rPr>
          <w:rFonts w:ascii="Times New Roman" w:hAnsi="Times New Roman" w:cs="Times New Roman"/>
          <w:sz w:val="24"/>
          <w:szCs w:val="24"/>
        </w:rPr>
        <w:tab/>
        <w:t>x°</w:t>
      </w:r>
    </w:p>
    <w:p w:rsidR="008C6580" w:rsidRDefault="008C6580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</w:r>
      <w:r w:rsidR="001E6039">
        <w:rPr>
          <w:rFonts w:ascii="Times New Roman" w:hAnsi="Times New Roman" w:cs="Times New Roman"/>
          <w:sz w:val="24"/>
          <w:szCs w:val="24"/>
        </w:rPr>
        <w:tab/>
        <w:t>x</w:t>
      </w:r>
    </w:p>
    <w:p w:rsidR="007C40DC" w:rsidRDefault="007C40DC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0DC" w:rsidRDefault="007C40DC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0DC" w:rsidRDefault="007C40DC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 If tan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θ=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what would cos θ be equal to?</w:t>
      </w:r>
    </w:p>
    <w:p w:rsidR="007C40DC" w:rsidRDefault="007C40DC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7C40DC" w:rsidRDefault="007C40DC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E6D21" w:rsidRDefault="004E6D21" w:rsidP="004C229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7C40DC" w:rsidRPr="008C6580" w:rsidRDefault="007C40DC" w:rsidP="004C2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70.  If sin θ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what would tan θ be equal to?</w:t>
      </w:r>
    </w:p>
    <w:sectPr w:rsidR="007C40DC" w:rsidRPr="008C6580" w:rsidSect="00A9317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3A7"/>
    <w:multiLevelType w:val="hybridMultilevel"/>
    <w:tmpl w:val="FE9E9BAE"/>
    <w:lvl w:ilvl="0" w:tplc="4BD48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43FC"/>
    <w:multiLevelType w:val="hybridMultilevel"/>
    <w:tmpl w:val="DF148A70"/>
    <w:lvl w:ilvl="0" w:tplc="68249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D7C"/>
    <w:multiLevelType w:val="hybridMultilevel"/>
    <w:tmpl w:val="1AA44AB6"/>
    <w:lvl w:ilvl="0" w:tplc="99085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D68"/>
    <w:multiLevelType w:val="hybridMultilevel"/>
    <w:tmpl w:val="4256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6AFE"/>
    <w:multiLevelType w:val="hybridMultilevel"/>
    <w:tmpl w:val="57BA071C"/>
    <w:lvl w:ilvl="0" w:tplc="016A8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5AB6"/>
    <w:multiLevelType w:val="hybridMultilevel"/>
    <w:tmpl w:val="B3266156"/>
    <w:lvl w:ilvl="0" w:tplc="32E8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2E2A"/>
    <w:multiLevelType w:val="hybridMultilevel"/>
    <w:tmpl w:val="35F2D440"/>
    <w:lvl w:ilvl="0" w:tplc="4D984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3DE1"/>
    <w:multiLevelType w:val="hybridMultilevel"/>
    <w:tmpl w:val="0FC42090"/>
    <w:lvl w:ilvl="0" w:tplc="DFF202F0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63A97"/>
    <w:multiLevelType w:val="hybridMultilevel"/>
    <w:tmpl w:val="AB08F7B6"/>
    <w:lvl w:ilvl="0" w:tplc="E984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92A5F"/>
    <w:multiLevelType w:val="hybridMultilevel"/>
    <w:tmpl w:val="E71E1448"/>
    <w:lvl w:ilvl="0" w:tplc="C3DE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107CE"/>
    <w:multiLevelType w:val="hybridMultilevel"/>
    <w:tmpl w:val="E49E103E"/>
    <w:lvl w:ilvl="0" w:tplc="1B6EC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E"/>
    <w:rsid w:val="000454CC"/>
    <w:rsid w:val="000E3D3A"/>
    <w:rsid w:val="001363CE"/>
    <w:rsid w:val="00186C6E"/>
    <w:rsid w:val="001E6039"/>
    <w:rsid w:val="00246A5E"/>
    <w:rsid w:val="003C2804"/>
    <w:rsid w:val="0044310E"/>
    <w:rsid w:val="004C229E"/>
    <w:rsid w:val="004C2B19"/>
    <w:rsid w:val="004E6D21"/>
    <w:rsid w:val="005115E9"/>
    <w:rsid w:val="005155FB"/>
    <w:rsid w:val="00515A0D"/>
    <w:rsid w:val="006669FB"/>
    <w:rsid w:val="006D3991"/>
    <w:rsid w:val="007C40DC"/>
    <w:rsid w:val="00833EBA"/>
    <w:rsid w:val="008C6580"/>
    <w:rsid w:val="00A93179"/>
    <w:rsid w:val="00AA2F9D"/>
    <w:rsid w:val="00B06171"/>
    <w:rsid w:val="00CD5C36"/>
    <w:rsid w:val="00D17175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8F0951C"/>
  <w15:docId w15:val="{185F5356-2E6F-43F7-B24B-38582CF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2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2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C22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3179"/>
    <w:pPr>
      <w:ind w:left="720"/>
    </w:pPr>
    <w:rPr>
      <w:rFonts w:ascii="Arial" w:hAnsi="Arial"/>
      <w:sz w:val="28"/>
    </w:rPr>
  </w:style>
  <w:style w:type="paragraph" w:styleId="NormalWeb">
    <w:name w:val="Normal (Web)"/>
    <w:basedOn w:val="Normal"/>
    <w:semiHidden/>
    <w:rsid w:val="000E3D3A"/>
    <w:pPr>
      <w:spacing w:before="24" w:line="312" w:lineRule="atLeast"/>
      <w:ind w:left="144" w:right="144" w:firstLine="612"/>
    </w:pPr>
    <w:rPr>
      <w:rFonts w:ascii="Garamond" w:eastAsia="Arial Unicode MS" w:hAnsi="Garamond" w:cs="Arial Unicode MS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C28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A36998-150F-4BB7-91EF-C19A6B36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TIMMINS, MATTHEW</dc:creator>
  <cp:lastModifiedBy>LAKE, JEFF</cp:lastModifiedBy>
  <cp:revision>2</cp:revision>
  <cp:lastPrinted>2016-01-27T20:05:00Z</cp:lastPrinted>
  <dcterms:created xsi:type="dcterms:W3CDTF">2017-08-31T13:19:00Z</dcterms:created>
  <dcterms:modified xsi:type="dcterms:W3CDTF">2017-08-31T13:19:00Z</dcterms:modified>
</cp:coreProperties>
</file>